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8D73" w14:textId="77777777" w:rsidR="009D519B" w:rsidRDefault="009D519B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</w:p>
    <w:p w14:paraId="70A442FC" w14:textId="7C2C0743" w:rsidR="00FD375D" w:rsidRPr="00FD375D" w:rsidRDefault="00FD375D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440BC9B1" w14:textId="77777777" w:rsidR="009D519B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68AA9EE0" w14:textId="5DF68A84" w:rsidR="00FD375D" w:rsidRDefault="00FF0DA4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STUDENI</w:t>
      </w:r>
      <w:r w:rsidR="00FD375D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FD375D"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 xml:space="preserve">.  </w:t>
      </w:r>
    </w:p>
    <w:p w14:paraId="6599C687" w14:textId="77777777" w:rsidR="009D519B" w:rsidRP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850"/>
        <w:gridCol w:w="7655"/>
        <w:gridCol w:w="4105"/>
      </w:tblGrid>
      <w:tr w:rsidR="00FD375D" w:rsidRPr="00FD375D" w14:paraId="5B4B9D8F" w14:textId="77777777" w:rsidTr="000849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0"/>
      <w:bookmarkEnd w:id="1"/>
      <w:tr w:rsidR="00084927" w:rsidRPr="00FD375D" w14:paraId="18DFE396" w14:textId="77777777" w:rsidTr="00084927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9EC9" w14:textId="53C3A5C4" w:rsidR="00084927" w:rsidRDefault="00084927" w:rsidP="0008492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6E25" w14:textId="5259931A" w:rsidR="00084927" w:rsidRPr="00535D57" w:rsidRDefault="00084927" w:rsidP="0008492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Formalno slovo u</w:t>
            </w:r>
            <w:r w:rsidRPr="001022B5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536" w14:textId="620C7F94" w:rsidR="00084927" w:rsidRPr="00FD375D" w:rsidRDefault="00084927" w:rsidP="00084927">
            <w:pPr>
              <w:spacing w:after="0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U</w:t>
            </w:r>
            <w:r>
              <w:rPr>
                <w:rFonts w:asciiTheme="majorHAnsi" w:hAnsiTheme="majorHAnsi" w:cstheme="majorHAnsi"/>
              </w:rPr>
              <w:t>NS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14:paraId="3F8FD54E" w14:textId="7D5161F8" w:rsidR="00084927" w:rsidRPr="00B64BAC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64BAC">
              <w:rPr>
                <w:rFonts w:asciiTheme="majorHAnsi" w:hAnsiTheme="majorHAnsi" w:cstheme="majorHAnsi"/>
                <w:sz w:val="18"/>
                <w:szCs w:val="18"/>
              </w:rPr>
              <w:t>OŠ HJ A.1.4.Učenik piše školskim formalnim pismom slova, riječi i kratke rečenice u skladu s jezičnim razvojem..</w:t>
            </w:r>
          </w:p>
        </w:tc>
        <w:tc>
          <w:tcPr>
            <w:tcW w:w="4105" w:type="dxa"/>
            <w:vMerge w:val="restart"/>
          </w:tcPr>
          <w:p w14:paraId="7DBB3DBE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133C9604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1653D1D3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A.1.3.Razvija svoje potencijale.</w:t>
            </w:r>
          </w:p>
          <w:p w14:paraId="28A5523D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6950A5AE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55F0F4E7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B.1.2.Razvija komunikacijske kompetencije.</w:t>
            </w:r>
          </w:p>
          <w:p w14:paraId="17F022F4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C.1.4.Razvija nacionalni i kulturni identitet zajedništvom i pripadnošću skupini.</w:t>
            </w:r>
          </w:p>
          <w:p w14:paraId="7279A6BB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   1.Upravljanje informacijama</w:t>
            </w:r>
          </w:p>
          <w:p w14:paraId="3FFE47B3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Učenik uz pomoć učitelja traži nove informacije iz različitih izvora i uspješno ih primjenjuje pri rješavanju problema.</w:t>
            </w:r>
          </w:p>
          <w:p w14:paraId="191169EF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A.1.3     3. Kreativno mišljenje</w:t>
            </w:r>
          </w:p>
          <w:p w14:paraId="4C19A960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Učenik spontano i kreativno oblikuje i izražava svoje misli i osjećaje pri učenju i rješavanju problema.</w:t>
            </w:r>
          </w:p>
          <w:p w14:paraId="0F83A085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A.1.4.    4. Kritičko mišljenje</w:t>
            </w:r>
          </w:p>
          <w:p w14:paraId="47B1BD39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Učenik oblikuje i izražava svoje misli i osjećaje.</w:t>
            </w:r>
          </w:p>
          <w:p w14:paraId="08B5024F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B.1.4.    4. </w:t>
            </w: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Samovrednovanje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/ samoprocjena</w:t>
            </w:r>
          </w:p>
          <w:p w14:paraId="232658EF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Na poticaj i uz pomoć učitelja procjenjuje je li uspješno riješio zadatak ili naučio.</w:t>
            </w:r>
          </w:p>
          <w:p w14:paraId="112E8033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C.1.2.    2. Slika o sebi kao učeniku</w:t>
            </w:r>
          </w:p>
          <w:p w14:paraId="3FF8E0EB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Učenik iskazuje pozitivna i visoka očekivanja i vjeruje u svoj uspjeh u učenju.</w:t>
            </w:r>
          </w:p>
          <w:p w14:paraId="49D980A5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</w:t>
            </w:r>
          </w:p>
          <w:p w14:paraId="38291BA6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Učenik iskazuje interes za različita područja, preuzima odgovornost za svoje učenje i ustraje u učenju.</w:t>
            </w:r>
          </w:p>
          <w:p w14:paraId="1C1683C0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</w:t>
            </w:r>
          </w:p>
          <w:p w14:paraId="26C92B6D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Ponaša se u skladu s dječjim pravima u svakodnevnom životu.</w:t>
            </w:r>
          </w:p>
          <w:p w14:paraId="0E93C3CD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55CB42B9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71CB9656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 Opisuje raznolikost u prirodi i razlike među ljudima. </w:t>
            </w:r>
          </w:p>
          <w:p w14:paraId="2A5346FF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C.1.2. Identificira primjere dobroga odnosa prema drugim ljudima.</w:t>
            </w:r>
          </w:p>
          <w:p w14:paraId="57D771E3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  <w:p w14:paraId="7F38F5B7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zdr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A.1.1.B. Opisuje važnost redovite tjelesne aktivnosti za rast i razvoj.</w:t>
            </w:r>
          </w:p>
          <w:p w14:paraId="47376F08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34AB61FE" w14:textId="77777777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procjenjuje je li uspješno riješio zadatak ili naučio.</w:t>
            </w:r>
          </w:p>
          <w:p w14:paraId="0BF6DF44" w14:textId="2DDB302E" w:rsidR="00084927" w:rsidRPr="00084927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084927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učiteljevu pomoć koristi odabranim uređajima i programima.</w:t>
            </w:r>
          </w:p>
        </w:tc>
      </w:tr>
      <w:tr w:rsidR="00084927" w:rsidRPr="00FD375D" w14:paraId="3AD51562" w14:textId="77777777" w:rsidTr="00084927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670" w14:textId="3487F453" w:rsidR="00084927" w:rsidRDefault="00084927" w:rsidP="0008492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76CB" w14:textId="4A76619C" w:rsidR="00084927" w:rsidRPr="00535D57" w:rsidRDefault="00084927" w:rsidP="0008492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Formalno slovo u (ponavljanje)</w:t>
            </w:r>
            <w:r w:rsidRPr="001022B5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4C1" w14:textId="1ED8EDF8" w:rsidR="00084927" w:rsidRPr="00FD375D" w:rsidRDefault="00084927" w:rsidP="00084927">
            <w:pPr>
              <w:spacing w:after="0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14:paraId="1476DCC6" w14:textId="36C6A269" w:rsidR="00084927" w:rsidRPr="00B64BAC" w:rsidRDefault="00084927" w:rsidP="0008492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64BAC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</w:t>
            </w:r>
          </w:p>
        </w:tc>
        <w:tc>
          <w:tcPr>
            <w:tcW w:w="4105" w:type="dxa"/>
            <w:vMerge/>
          </w:tcPr>
          <w:p w14:paraId="2F00554C" w14:textId="77777777" w:rsidR="00084927" w:rsidRPr="00645049" w:rsidRDefault="00084927" w:rsidP="0008492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E2D93" w:rsidRPr="00FD375D" w14:paraId="68562AEA" w14:textId="77777777" w:rsidTr="00084927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CD7" w14:textId="1AF92F52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43.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027FC" w14:textId="50D1D34C" w:rsidR="009E2D93" w:rsidRPr="00535D57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 xml:space="preserve">Mačka </w:t>
            </w:r>
            <w:proofErr w:type="spellStart"/>
            <w:r w:rsidRPr="001022B5">
              <w:rPr>
                <w:rFonts w:asciiTheme="majorHAnsi" w:hAnsiTheme="majorHAnsi" w:cstheme="majorHAnsi"/>
              </w:rPr>
              <w:t>Mica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D54" w14:textId="2CDC59E2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14:paraId="5694071A" w14:textId="378A3733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64BAC">
              <w:rPr>
                <w:rFonts w:asciiTheme="majorHAnsi" w:hAnsiTheme="majorHAnsi" w:cstheme="majorHAns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4105" w:type="dxa"/>
            <w:vMerge/>
          </w:tcPr>
          <w:p w14:paraId="07E14664" w14:textId="77777777" w:rsidR="009E2D93" w:rsidRPr="00645049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E2D93" w:rsidRPr="00FD375D" w14:paraId="015E28FE" w14:textId="77777777" w:rsidTr="00084927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9AE2" w14:textId="7EEF9EFD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AB33B" w14:textId="1CA3E760" w:rsidR="009E2D93" w:rsidRPr="00535D57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M, n, o, u – Znam, hoću, mogu!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430" w14:textId="238CED98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14:paraId="5D7532B0" w14:textId="1F4A710A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64BAC">
              <w:rPr>
                <w:rFonts w:asciiTheme="majorHAnsi" w:hAnsiTheme="majorHAnsi" w:cstheme="majorHAnsi"/>
                <w:sz w:val="18"/>
                <w:szCs w:val="18"/>
              </w:rPr>
              <w:t xml:space="preserve">OŠ HJ A.1.3. Učenik čita tekstove primjerene početnomu opismenjavanju i obilježjima jezičnoga </w:t>
            </w:r>
            <w:proofErr w:type="spellStart"/>
            <w:r w:rsidRPr="00B64BAC">
              <w:rPr>
                <w:rFonts w:asciiTheme="majorHAnsi" w:hAnsiTheme="majorHAnsi" w:cstheme="majorHAnsi"/>
                <w:sz w:val="18"/>
                <w:szCs w:val="18"/>
              </w:rPr>
              <w:t>razvoja.OŠ</w:t>
            </w:r>
            <w:proofErr w:type="spellEnd"/>
            <w:r w:rsidRPr="00B64BAC">
              <w:rPr>
                <w:rFonts w:asciiTheme="majorHAnsi" w:hAnsiTheme="majorHAnsi" w:cstheme="majorHAnsi"/>
                <w:sz w:val="18"/>
                <w:szCs w:val="18"/>
              </w:rPr>
              <w:t xml:space="preserve"> HJ A.1.4. Učenik piše školskim formalnim pismom slova, riječi i kratke rečenice u skladu s jezičnim razvojem.</w:t>
            </w:r>
          </w:p>
        </w:tc>
        <w:tc>
          <w:tcPr>
            <w:tcW w:w="4105" w:type="dxa"/>
            <w:vMerge/>
          </w:tcPr>
          <w:p w14:paraId="74266E30" w14:textId="77777777" w:rsidR="009E2D93" w:rsidRPr="00645049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E2D93" w:rsidRPr="00FD375D" w14:paraId="14761D44" w14:textId="77777777" w:rsidTr="000849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A5A" w14:textId="7C8B9782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724" w14:textId="697929DF" w:rsidR="009E2D93" w:rsidRPr="00103D6E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Oholica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13" w14:textId="51581022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0FE77B4F" w14:textId="7EB5CB70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64BAC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1B5AAD4E" w14:textId="3E722FBC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64BAC">
              <w:rPr>
                <w:rFonts w:asciiTheme="majorHAnsi" w:hAnsiTheme="majorHAnsi" w:cstheme="majorHAns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4105" w:type="dxa"/>
            <w:vMerge/>
            <w:vAlign w:val="center"/>
          </w:tcPr>
          <w:p w14:paraId="00B7564B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57DE993E" w14:textId="77777777" w:rsidTr="000849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E00" w14:textId="4613103B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46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AD8" w14:textId="2BF9DF17" w:rsidR="009E2D93" w:rsidRPr="00053700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Formalno slovo 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8B2" w14:textId="01E1F1C4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882C7" w14:textId="625D01E8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64BAC">
              <w:rPr>
                <w:rFonts w:asciiTheme="majorHAnsi" w:hAnsiTheme="majorHAnsi" w:cstheme="majorHAnsi"/>
                <w:sz w:val="18"/>
                <w:szCs w:val="18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09BDF7F8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0C1B4FE6" w14:textId="77777777" w:rsidTr="000849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98D" w14:textId="3442325E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5DA86" w14:textId="07A6FB0D" w:rsidR="009E2D93" w:rsidRPr="00535D57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Formalno slovo t (ponavljanje)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847" w14:textId="140A3A76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33592E37" w14:textId="4C0E79A1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64BAC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4105" w:type="dxa"/>
            <w:vMerge/>
            <w:vAlign w:val="center"/>
          </w:tcPr>
          <w:p w14:paraId="7F4EC653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6697D722" w14:textId="77777777" w:rsidTr="000849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3D8" w14:textId="261CCA52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48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15CFBC2B" w14:textId="45E2038B" w:rsidR="009E2D93" w:rsidRPr="00535D57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 xml:space="preserve">Tko je </w:t>
            </w:r>
            <w:proofErr w:type="spellStart"/>
            <w:r w:rsidRPr="001022B5">
              <w:rPr>
                <w:rFonts w:asciiTheme="majorHAnsi" w:hAnsiTheme="majorHAnsi" w:cstheme="majorHAnsi"/>
              </w:rPr>
              <w:t>Videku</w:t>
            </w:r>
            <w:proofErr w:type="spellEnd"/>
            <w:r w:rsidRPr="001022B5">
              <w:rPr>
                <w:rFonts w:asciiTheme="majorHAnsi" w:hAnsiTheme="majorHAnsi" w:cstheme="majorHAnsi"/>
              </w:rPr>
              <w:t xml:space="preserve"> napravio košuljicu, Aleksandar Marks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8806" w14:textId="180F482F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0DD9362F" w14:textId="130A9711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C.1.2. Učenik razlikuje medijske sadržaje primjerene dobi i interesu.</w:t>
            </w:r>
          </w:p>
        </w:tc>
        <w:tc>
          <w:tcPr>
            <w:tcW w:w="4105" w:type="dxa"/>
            <w:vMerge/>
            <w:vAlign w:val="center"/>
          </w:tcPr>
          <w:p w14:paraId="6100610B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6C63F409" w14:textId="77777777" w:rsidTr="003A3B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205" w14:textId="0E8F0D32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12F4" w14:textId="74B8F448" w:rsidR="009E2D93" w:rsidRPr="00535D57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 xml:space="preserve">Obitelj i dječja prava, Rosana </w:t>
            </w:r>
            <w:proofErr w:type="spellStart"/>
            <w:r w:rsidRPr="001022B5">
              <w:rPr>
                <w:rFonts w:asciiTheme="majorHAnsi" w:hAnsiTheme="majorHAnsi" w:cstheme="majorHAnsi"/>
              </w:rPr>
              <w:t>Štrocinger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76DDEE" w14:textId="76806643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INT</w:t>
            </w:r>
            <w:r w:rsidRPr="001022B5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36E01F23" w14:textId="77777777" w:rsidR="009E2D93" w:rsidRPr="002032CE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3326CCF9" w14:textId="4F1752DD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4105" w:type="dxa"/>
            <w:vMerge/>
            <w:vAlign w:val="center"/>
          </w:tcPr>
          <w:p w14:paraId="72922A0C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7A92D7E7" w14:textId="77777777" w:rsidTr="00084927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9D7" w14:textId="2E18CDD9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7F38BE95" w14:textId="24A59920" w:rsidR="009E2D93" w:rsidRPr="00535D57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Formalno slovo v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665" w14:textId="7FF01A2B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41090BBB" w14:textId="3928D0A4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 xml:space="preserve">OŠ HJ A.1.1. Učenik razgovara i govori u skladu s jezičnim razvojem izražavajući svoje potrebe, misli i </w:t>
            </w:r>
            <w:proofErr w:type="spellStart"/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osjećaje.OŠ</w:t>
            </w:r>
            <w:proofErr w:type="spellEnd"/>
            <w:r w:rsidRPr="002032CE">
              <w:rPr>
                <w:rFonts w:asciiTheme="majorHAnsi" w:hAnsiTheme="majorHAnsi" w:cstheme="majorHAnsi"/>
                <w:sz w:val="18"/>
                <w:szCs w:val="18"/>
              </w:rPr>
              <w:t xml:space="preserve"> HJ A.1.4.Učenik piše školskim formalnim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1313D303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200590AB" w14:textId="77777777" w:rsidTr="00084927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B380" w14:textId="2756F6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51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1B0015A3" w14:textId="75C3D9FF" w:rsidR="009E2D93" w:rsidRPr="00535D57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Formalno slovo v (ponavljanje)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37D" w14:textId="76E28B4C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683A71DE" w14:textId="5C063D84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4105" w:type="dxa"/>
            <w:vMerge/>
            <w:vAlign w:val="center"/>
          </w:tcPr>
          <w:p w14:paraId="252F3B60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063B1555" w14:textId="77777777" w:rsidTr="00F15D0D">
        <w:trPr>
          <w:trHeight w:val="5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AEA5" w14:textId="07DF336B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52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4BE3C3C9" w14:textId="7CC493A9" w:rsidR="009E2D93" w:rsidRPr="001022B5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Za domovinu, Milan Radić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AD9AC" w14:textId="1C61B641" w:rsidR="009E2D93" w:rsidRPr="001022B5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D8BA8" w14:textId="6B9998D4" w:rsidR="009E2D93" w:rsidRPr="002032CE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4105" w:type="dxa"/>
            <w:vMerge/>
            <w:vAlign w:val="center"/>
          </w:tcPr>
          <w:p w14:paraId="6F435C5C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15562F93" w14:textId="77777777" w:rsidTr="0008492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32E" w14:textId="1AB98A83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53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5B1D1D7F" w14:textId="2275AD09" w:rsidR="009E2D93" w:rsidRPr="001022B5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Formalno slovo 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D69" w14:textId="380AC2A9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22B5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BDE45" w14:textId="0146C387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 xml:space="preserve">OŠ HJ A.1.4.Učenik piše školskim formalnim pismom slova, riječi i kratke rečenice u skladu s jezičnim </w:t>
            </w:r>
            <w:proofErr w:type="spellStart"/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razvojem.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proofErr w:type="spellEnd"/>
          </w:p>
        </w:tc>
        <w:tc>
          <w:tcPr>
            <w:tcW w:w="4105" w:type="dxa"/>
            <w:vMerge/>
            <w:vAlign w:val="center"/>
          </w:tcPr>
          <w:p w14:paraId="242AB45E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7A8B00E2" w14:textId="77777777" w:rsidTr="0008492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E170" w14:textId="2F3DB5E0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54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13B440A9" w14:textId="0B73B0A9" w:rsidR="009E2D93" w:rsidRPr="00535D57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Formalno slovo k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4500" w14:textId="11C608A3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0CDEA" w14:textId="6A61FB46" w:rsidR="009E2D93" w:rsidRPr="00B64BAC" w:rsidRDefault="009E2D93" w:rsidP="009E2D93">
            <w:pPr>
              <w:pStyle w:val="Bezproreda"/>
              <w:rPr>
                <w:rFonts w:asciiTheme="majorHAnsi" w:hAnsiTheme="majorHAnsi" w:cstheme="majorHAnsi"/>
                <w:sz w:val="18"/>
                <w:szCs w:val="18"/>
                <w:lang w:eastAsia="hr-HR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4105" w:type="dxa"/>
            <w:vMerge/>
            <w:vAlign w:val="center"/>
          </w:tcPr>
          <w:p w14:paraId="64C87DB2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66BA5DCC" w14:textId="77777777" w:rsidTr="00AB42C0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BF91" w14:textId="78406676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55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4A207A0" w14:textId="09F032E7" w:rsidR="009E2D93" w:rsidRPr="001022B5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320DB">
              <w:rPr>
                <w:rFonts w:asciiTheme="majorHAnsi" w:hAnsiTheme="majorHAnsi" w:cstheme="majorHAnsi"/>
              </w:rPr>
              <w:t>Vjeverica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8D2" w14:textId="5EDD8F2C" w:rsidR="009E2D93" w:rsidRPr="001022B5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B4602" w14:textId="74CA8138" w:rsidR="009E2D93" w:rsidRPr="002032CE" w:rsidRDefault="009E2D93" w:rsidP="009E2D93">
            <w:pPr>
              <w:pStyle w:val="Bezproreda"/>
              <w:rPr>
                <w:rFonts w:asciiTheme="majorHAnsi" w:hAnsiTheme="majorHAnsi" w:cstheme="majorHAnsi"/>
                <w:sz w:val="18"/>
                <w:szCs w:val="18"/>
              </w:rPr>
            </w:pPr>
            <w:r w:rsidRPr="003320DB">
              <w:rPr>
                <w:rFonts w:asciiTheme="majorHAnsi" w:hAnsiTheme="majorHAnsi" w:cstheme="majorHAnsi"/>
              </w:rPr>
              <w:t>OŠ HJ A.1.2. Učenik sluša jednostavne tekstove, točno izgovara glasove, riječi i rečenice na temelju slušanoga teksta.</w:t>
            </w:r>
          </w:p>
        </w:tc>
        <w:tc>
          <w:tcPr>
            <w:tcW w:w="4105" w:type="dxa"/>
            <w:vMerge/>
            <w:vAlign w:val="center"/>
          </w:tcPr>
          <w:p w14:paraId="5D998CC6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58120E6A" w14:textId="77777777" w:rsidTr="0008492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B88" w14:textId="59A7A9BD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56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45CBCCF1" w14:textId="704CF512" w:rsidR="009E2D93" w:rsidRPr="00535D57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Formalno slovo 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FE7" w14:textId="6CA91F90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390EBF67" w14:textId="392225C9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A.1.4.Učenik piše školskim formalnim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05D1AE22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0FD38FE7" w14:textId="77777777" w:rsidTr="0008492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DF6" w14:textId="10278EA8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57.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26B2FDF6" w14:textId="7329FAFF" w:rsidR="009E2D93" w:rsidRPr="00535D57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Formalno slovo j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6CE" w14:textId="6591C502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23D16EC5" w14:textId="7C4D7B93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4105" w:type="dxa"/>
            <w:vMerge/>
            <w:vAlign w:val="center"/>
          </w:tcPr>
          <w:p w14:paraId="34933E8E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089CF64D" w14:textId="77777777" w:rsidTr="0008492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3E7" w14:textId="20B39711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58.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587FBCE3" w14:textId="18C5FD37" w:rsidR="009E2D93" w:rsidRPr="00535D57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022B5">
              <w:rPr>
                <w:rFonts w:asciiTheme="majorHAnsi" w:hAnsiTheme="majorHAnsi" w:cstheme="majorHAnsi"/>
              </w:rPr>
              <w:t>Lektira: Crvenkapica, braća Grimm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449B" w14:textId="6E9BF0CF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4BA04A25" w14:textId="77777777" w:rsidR="009E2D93" w:rsidRPr="002032CE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021AB69E" w14:textId="5F4944E2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B.1.3. Učenik izabire ponuđene književne tekstove i čita/sluša ih s razumijevanjem prema vlastitome interesu.</w:t>
            </w:r>
          </w:p>
        </w:tc>
        <w:tc>
          <w:tcPr>
            <w:tcW w:w="4105" w:type="dxa"/>
            <w:vMerge/>
            <w:vAlign w:val="center"/>
          </w:tcPr>
          <w:p w14:paraId="55DC89BD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39F64C0B" w14:textId="77777777" w:rsidTr="0008492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E3E9" w14:textId="5A2D5E90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59.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1B242768" w14:textId="06AF79E1" w:rsidR="009E2D93" w:rsidRPr="00535D57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64BAC">
              <w:rPr>
                <w:rFonts w:asciiTheme="majorHAnsi" w:hAnsiTheme="majorHAnsi" w:cstheme="majorHAnsi"/>
              </w:rPr>
              <w:t>T, v, k, j – Znam, ho</w:t>
            </w:r>
            <w:r>
              <w:rPr>
                <w:rFonts w:asciiTheme="majorHAnsi" w:hAnsiTheme="majorHAnsi" w:cstheme="majorHAnsi"/>
              </w:rPr>
              <w:t>ć</w:t>
            </w:r>
            <w:r w:rsidRPr="00B64BAC">
              <w:rPr>
                <w:rFonts w:asciiTheme="majorHAnsi" w:hAnsiTheme="majorHAnsi" w:cstheme="majorHAnsi"/>
              </w:rPr>
              <w:t>u, mogu!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861" w14:textId="10961692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5609DD4C" w14:textId="77777777" w:rsidR="009E2D93" w:rsidRPr="002032CE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14:paraId="40FEF289" w14:textId="5406CD0B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0FAB4EAF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E2D93" w:rsidRPr="00FD375D" w14:paraId="17C7890C" w14:textId="77777777" w:rsidTr="0008492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70D" w14:textId="2BAEC543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64ADBF3E" w14:textId="73A0FC1F" w:rsidR="009E2D93" w:rsidRPr="00535D57" w:rsidRDefault="009E2D93" w:rsidP="009E2D9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64BAC">
              <w:rPr>
                <w:rFonts w:asciiTheme="majorHAnsi" w:hAnsiTheme="majorHAnsi" w:cstheme="majorHAnsi"/>
              </w:rPr>
              <w:t>T, v, k, j – Znam, ho</w:t>
            </w:r>
            <w:r>
              <w:rPr>
                <w:rFonts w:asciiTheme="majorHAnsi" w:hAnsiTheme="majorHAnsi" w:cstheme="majorHAnsi"/>
              </w:rPr>
              <w:t>ć</w:t>
            </w:r>
            <w:r w:rsidRPr="00B64BAC">
              <w:rPr>
                <w:rFonts w:asciiTheme="majorHAnsi" w:hAnsiTheme="majorHAnsi" w:cstheme="majorHAnsi"/>
              </w:rPr>
              <w:t>u, mogu!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9F56" w14:textId="230C19AF" w:rsidR="009E2D93" w:rsidRDefault="009E2D93" w:rsidP="009E2D9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655" w:type="dxa"/>
            <w:tcBorders>
              <w:left w:val="single" w:sz="4" w:space="0" w:color="auto"/>
            </w:tcBorders>
            <w:vAlign w:val="center"/>
          </w:tcPr>
          <w:p w14:paraId="232F4B13" w14:textId="77777777" w:rsidR="009E2D93" w:rsidRPr="002032CE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14:paraId="1283A313" w14:textId="685FD305" w:rsidR="009E2D93" w:rsidRPr="00B64BAC" w:rsidRDefault="009E2D93" w:rsidP="009E2D9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2CE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4105" w:type="dxa"/>
            <w:vMerge/>
            <w:vAlign w:val="center"/>
          </w:tcPr>
          <w:p w14:paraId="5F13DB0E" w14:textId="77777777" w:rsidR="009E2D93" w:rsidRPr="00FD375D" w:rsidRDefault="009E2D93" w:rsidP="009E2D9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</w:tbl>
    <w:p w14:paraId="3F2E5722" w14:textId="09EC87A3" w:rsidR="00C96FA1" w:rsidRDefault="00C96FA1"/>
    <w:p w14:paraId="79DB82C8" w14:textId="09106574" w:rsidR="001B110B" w:rsidRPr="001B110B" w:rsidRDefault="001B110B" w:rsidP="001B110B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109033915"/>
      <w:r w:rsidRPr="00FD375D">
        <w:rPr>
          <w:rFonts w:asciiTheme="majorHAnsi" w:hAnsiTheme="majorHAnsi" w:cstheme="majorHAnsi"/>
          <w:b/>
          <w:bCs/>
        </w:rPr>
        <w:t xml:space="preserve">MJESEČNI   IZVEDBENI KURIKULUM  - </w:t>
      </w:r>
      <w:r>
        <w:rPr>
          <w:rFonts w:asciiTheme="majorHAnsi" w:hAnsiTheme="majorHAnsi" w:cstheme="majorHAnsi"/>
          <w:b/>
          <w:bCs/>
        </w:rPr>
        <w:t>MATEMATIKA</w:t>
      </w:r>
    </w:p>
    <w:p w14:paraId="75353507" w14:textId="77777777" w:rsidR="001B110B" w:rsidRDefault="001B110B" w:rsidP="001B110B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STUDENI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15404FD9" w14:textId="77777777" w:rsidR="001B110B" w:rsidRPr="00FD375D" w:rsidRDefault="001B110B" w:rsidP="001B110B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992"/>
        <w:gridCol w:w="5528"/>
        <w:gridCol w:w="6090"/>
      </w:tblGrid>
      <w:tr w:rsidR="001B110B" w:rsidRPr="00FD375D" w14:paraId="552C1721" w14:textId="77777777" w:rsidTr="00762A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E683" w14:textId="77777777" w:rsidR="001B110B" w:rsidRPr="00FD375D" w:rsidRDefault="001B110B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0FA6" w14:textId="77777777" w:rsidR="001B110B" w:rsidRPr="00FD375D" w:rsidRDefault="001B110B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27E6" w14:textId="77777777" w:rsidR="001B110B" w:rsidRPr="00FD375D" w:rsidRDefault="001B110B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7F2B" w14:textId="77777777" w:rsidR="001B110B" w:rsidRPr="00FD375D" w:rsidRDefault="001B110B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5B95" w14:textId="77777777" w:rsidR="001B110B" w:rsidRPr="00FD375D" w:rsidRDefault="001B110B" w:rsidP="00D744C3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762A77" w:rsidRPr="00FD375D" w14:paraId="3C23DA67" w14:textId="77777777" w:rsidTr="00762A77">
        <w:trPr>
          <w:trHeight w:val="3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2914" w14:textId="2877B422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3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60B" w14:textId="5C94FBF6" w:rsidR="00762A77" w:rsidRPr="00682E3B" w:rsidRDefault="00762A77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Jedan više, jedan manje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3D3" w14:textId="7D059BFE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599" w14:textId="77777777" w:rsidR="00762A77" w:rsidRPr="00937570" w:rsidRDefault="00762A77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37570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3A6650BC" w14:textId="77777777" w:rsidR="00762A77" w:rsidRPr="00937570" w:rsidRDefault="00762A77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37570">
              <w:rPr>
                <w:rFonts w:asciiTheme="majorHAnsi" w:hAnsiTheme="majorHAnsi" w:cstheme="majorHAnsi"/>
                <w:sz w:val="18"/>
                <w:szCs w:val="18"/>
              </w:rPr>
              <w:t xml:space="preserve">MAT OŠ A.1.2. Uspoređuje prirodne brojeve do 20 i nulu. </w:t>
            </w:r>
          </w:p>
          <w:p w14:paraId="7C026B5C" w14:textId="02340368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37570">
              <w:rPr>
                <w:rFonts w:asciiTheme="majorHAnsi" w:hAnsiTheme="majorHAnsi" w:cstheme="majorHAns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6090" w:type="dxa"/>
            <w:vMerge w:val="restart"/>
            <w:tcBorders>
              <w:bottom w:val="single" w:sz="4" w:space="0" w:color="auto"/>
            </w:tcBorders>
          </w:tcPr>
          <w:p w14:paraId="03DDACF9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A.1.1. Razvija sliku o sebi.</w:t>
            </w:r>
          </w:p>
          <w:p w14:paraId="6A418C5E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A.1.2.Upravlja emocijama i ponašanjem.</w:t>
            </w:r>
          </w:p>
          <w:p w14:paraId="6FB2F006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A.1.3. Razvija svoje potencijale.</w:t>
            </w:r>
          </w:p>
          <w:p w14:paraId="3EAF1C60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A.1.4.Razvija radne navike.</w:t>
            </w:r>
          </w:p>
          <w:p w14:paraId="5EE07500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B.1.1.Prepoznaje i uvažava potrebe i osjećaje drugih.</w:t>
            </w:r>
          </w:p>
          <w:p w14:paraId="63F570F1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B.1.2. Razvija komunikacijske kompetencije.</w:t>
            </w:r>
          </w:p>
          <w:p w14:paraId="59FAB5A0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C.1.3. Pridonosi skupini.</w:t>
            </w:r>
          </w:p>
          <w:p w14:paraId="0216A06F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3915659E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A.1.2. Učenik se koristi jednostavnim strategijama učenja i rješava probleme u svim područjima učenja uz pomoć učitelja.</w:t>
            </w:r>
          </w:p>
          <w:p w14:paraId="04E82716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B.1.1. Na poticaj i uz pomoć učitelja učenik određuje cilj učenja i odabire pristup učenju.</w:t>
            </w:r>
          </w:p>
          <w:p w14:paraId="59302273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B.1.2. Na poticaj i uz pomoć učitelja prati svoje učenje.</w:t>
            </w:r>
          </w:p>
          <w:p w14:paraId="26A67D1B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B.1.3. Na poticaj i uz pomoć učitelja učenik mijenja pristup učenju.</w:t>
            </w:r>
          </w:p>
          <w:p w14:paraId="5C1A3ACA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754E4A3F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C.1.2.    2. Slika o sebi kao učeniku     Učenik iskazuje pozitivna i visoka očekivanja i vjeruje u svoj uspjeh u učenju.</w:t>
            </w:r>
          </w:p>
          <w:p w14:paraId="57833E2F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C.1.3.    3. Interes     Učenik iskazuje interes za različita područja, preuzima odgovornost za svoje učenje i ustraje u učenju.</w:t>
            </w:r>
          </w:p>
          <w:p w14:paraId="60F56F1C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42B45D70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A.1.1.Ponaša se u skladu s dječjim pravima u svakodnevnom životu.</w:t>
            </w:r>
          </w:p>
          <w:p w14:paraId="1C716A7B" w14:textId="77777777" w:rsidR="00762A77" w:rsidRPr="00762A77" w:rsidRDefault="00762A77" w:rsidP="00D744C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C.1.1.Sudjeluje u zajedničkom radu u razredu.</w:t>
            </w:r>
          </w:p>
          <w:p w14:paraId="460EAD86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C.1.3.Promiče kvalitetu života u razredu.</w:t>
            </w:r>
          </w:p>
        </w:tc>
      </w:tr>
      <w:tr w:rsidR="00762A77" w:rsidRPr="00FD375D" w14:paraId="7D10BF5A" w14:textId="77777777" w:rsidTr="00762A77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6A4F" w14:textId="1F748109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4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34D24" w14:textId="77777777" w:rsidR="00762A77" w:rsidRPr="00682E3B" w:rsidRDefault="00762A77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Jedan više, jedan manje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331BE5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1F469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</w:tcPr>
          <w:p w14:paraId="2FCA4047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62A77" w:rsidRPr="00FD375D" w14:paraId="2F3147FD" w14:textId="77777777" w:rsidTr="00762A77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E8E" w14:textId="40A1E4DB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5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B8EA0" w14:textId="77777777" w:rsidR="00762A77" w:rsidRPr="00682E3B" w:rsidRDefault="00762A77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Brojevna crta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944D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51156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</w:tcPr>
          <w:p w14:paraId="7BB6CF07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62A77" w:rsidRPr="00FD375D" w14:paraId="373FAFB0" w14:textId="77777777" w:rsidTr="00762A77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5E9" w14:textId="16C4C524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6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CAE" w14:textId="77777777" w:rsidR="00762A77" w:rsidRPr="00682E3B" w:rsidRDefault="00762A77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Brojevna crta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287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80D80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E2AB3C7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62A77" w:rsidRPr="00FD375D" w14:paraId="5D869F76" w14:textId="77777777" w:rsidTr="00762A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6F9" w14:textId="59A7D3B3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7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4599" w14:textId="77777777" w:rsidR="00762A77" w:rsidRPr="00682E3B" w:rsidRDefault="00762A77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7570">
              <w:rPr>
                <w:rFonts w:asciiTheme="majorHAnsi" w:hAnsiTheme="majorHAnsi" w:cstheme="majorHAnsi"/>
              </w:rPr>
              <w:t>Rastavljanje brojeva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1F0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1887B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B9DBDC9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62A77" w:rsidRPr="00FD375D" w14:paraId="362F91CA" w14:textId="77777777" w:rsidTr="00762A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ABC" w14:textId="5F93F9AF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FD21B" w14:textId="77777777" w:rsidR="00762A77" w:rsidRPr="00682E3B" w:rsidRDefault="00762A77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7570">
              <w:rPr>
                <w:rFonts w:asciiTheme="majorHAnsi" w:hAnsiTheme="majorHAnsi" w:cstheme="majorHAnsi"/>
              </w:rPr>
              <w:t>Rastavljanje brojeva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3E69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30B80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49D00AC" w14:textId="77777777" w:rsidR="00762A77" w:rsidRPr="00682E3B" w:rsidRDefault="00762A77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110B" w:rsidRPr="00FD375D" w14:paraId="0F0BD8CD" w14:textId="77777777" w:rsidTr="00762A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AEA" w14:textId="33B6973F" w:rsidR="001B110B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36277641" w14:textId="77777777" w:rsidR="001B110B" w:rsidRPr="00682E3B" w:rsidRDefault="001B110B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7570">
              <w:rPr>
                <w:rFonts w:asciiTheme="majorHAnsi" w:hAnsiTheme="majorHAnsi" w:cstheme="majorHAnsi"/>
              </w:rPr>
              <w:t>Zbrajanje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06DE3" w14:textId="77777777" w:rsidR="001B110B" w:rsidRPr="00682E3B" w:rsidRDefault="001B110B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461DF" w14:textId="77777777" w:rsidR="001B110B" w:rsidRPr="006C295D" w:rsidRDefault="001B110B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2F1BA1FF" w14:textId="77777777" w:rsidR="001B110B" w:rsidRPr="006C295D" w:rsidRDefault="001B110B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A.1.2. Uspoređuje prirodne brojeve do 20 i nulu.</w:t>
            </w:r>
          </w:p>
          <w:p w14:paraId="52228263" w14:textId="77777777" w:rsidR="001B110B" w:rsidRPr="006C295D" w:rsidRDefault="001B110B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A.1.4. Zbraja i oduzima u skupu brojeva do 20.</w:t>
            </w:r>
          </w:p>
          <w:p w14:paraId="10F0E623" w14:textId="77777777" w:rsidR="001B110B" w:rsidRPr="006C295D" w:rsidRDefault="001B110B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B.1.1. Zbraja i oduzima u skupu brojeva do 20.</w:t>
            </w:r>
          </w:p>
          <w:p w14:paraId="04B97BD9" w14:textId="77777777" w:rsidR="001B110B" w:rsidRPr="006C295D" w:rsidRDefault="001B110B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5AD0F0F9" w14:textId="77777777" w:rsidR="001B110B" w:rsidRPr="00682E3B" w:rsidRDefault="001B110B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295D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1CB962B1" w14:textId="77777777" w:rsidR="001B110B" w:rsidRPr="00682E3B" w:rsidRDefault="001B110B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1B110B" w:rsidRPr="00FD375D" w14:paraId="23E01773" w14:textId="77777777" w:rsidTr="00762A7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24D" w14:textId="293F6FFC" w:rsidR="001B110B" w:rsidRPr="00682E3B" w:rsidRDefault="00762A77" w:rsidP="00D744C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1CD9D413" w14:textId="5971AC06" w:rsidR="001B110B" w:rsidRPr="00682E3B" w:rsidRDefault="001B110B" w:rsidP="00D744C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7570">
              <w:rPr>
                <w:rFonts w:asciiTheme="majorHAnsi" w:hAnsiTheme="majorHAnsi" w:cstheme="majorHAnsi"/>
              </w:rPr>
              <w:t>Zbrajanje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A9A2E2" w14:textId="77777777" w:rsidR="001B110B" w:rsidRPr="00682E3B" w:rsidRDefault="001B110B" w:rsidP="00D744C3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AAAF7" w14:textId="77777777" w:rsidR="001B110B" w:rsidRPr="00682E3B" w:rsidRDefault="001B110B" w:rsidP="00D744C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10DDB11B" w14:textId="77777777" w:rsidR="001B110B" w:rsidRPr="00682E3B" w:rsidRDefault="001B110B" w:rsidP="00D744C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62A77" w:rsidRPr="00FD375D" w14:paraId="74BE3BCE" w14:textId="77777777" w:rsidTr="00762A77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6AEB" w14:textId="4C900DE3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682E3B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0ABC2F3E" w14:textId="78E134D3" w:rsidR="00762A77" w:rsidRPr="00682E3B" w:rsidRDefault="00762A77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7570">
              <w:rPr>
                <w:rFonts w:asciiTheme="majorHAnsi" w:hAnsiTheme="majorHAnsi" w:cstheme="majorHAnsi"/>
              </w:rPr>
              <w:t>Zbrajanje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F46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FE1A6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67B06276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62A77" w:rsidRPr="00FD375D" w14:paraId="693B0EBF" w14:textId="77777777" w:rsidTr="00762A77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526" w14:textId="3F127EEC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682E3B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4956902A" w14:textId="7AEC9E29" w:rsidR="00762A77" w:rsidRPr="00937570" w:rsidRDefault="00762A77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Zbrajanje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18A" w14:textId="57E5DF86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provjera</w:t>
            </w:r>
            <w:proofErr w:type="spellEnd"/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73C49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5C09C5B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62A77" w:rsidRPr="00FD375D" w14:paraId="6968C708" w14:textId="77777777" w:rsidTr="00762A77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01A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43.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1AECFF70" w14:textId="77777777" w:rsidR="00762A77" w:rsidRPr="00682E3B" w:rsidRDefault="00762A77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7570">
              <w:rPr>
                <w:rFonts w:asciiTheme="majorHAnsi" w:hAnsiTheme="majorHAnsi" w:cstheme="majorHAnsi"/>
              </w:rPr>
              <w:t>Pribrojnici i zbroj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4F0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5B5F9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6002E06E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62A77" w:rsidRPr="00FD375D" w14:paraId="01D78DE9" w14:textId="77777777" w:rsidTr="00762A7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D66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1DC7FF51" w14:textId="72B4755D" w:rsidR="00762A77" w:rsidRPr="00682E3B" w:rsidRDefault="00762A77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7570">
              <w:rPr>
                <w:rFonts w:asciiTheme="majorHAnsi" w:hAnsiTheme="majorHAnsi" w:cstheme="majorHAnsi"/>
              </w:rPr>
              <w:t>Pribrojnici i zbroj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94CE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B5629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72354CFE" w14:textId="77777777" w:rsidR="00762A77" w:rsidRPr="00682E3B" w:rsidRDefault="00762A77" w:rsidP="00762A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62A77" w:rsidRPr="00FD375D" w14:paraId="111CD11E" w14:textId="77777777" w:rsidTr="00762A7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CAD5" w14:textId="77777777" w:rsidR="00762A77" w:rsidRPr="00FD375D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6B579825" w14:textId="10077496" w:rsidR="00762A77" w:rsidRPr="00C46283" w:rsidRDefault="00762A77" w:rsidP="00762A77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6C295D">
              <w:rPr>
                <w:rFonts w:asciiTheme="majorHAnsi" w:hAnsiTheme="majorHAnsi" w:cstheme="majorHAnsi"/>
                <w:iCs/>
              </w:rPr>
              <w:t>Zamjena mjesta pribrojnika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BE40" w14:textId="77777777" w:rsidR="00762A77" w:rsidRPr="00FD375D" w:rsidRDefault="00762A77" w:rsidP="00762A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36C01" w14:textId="77777777" w:rsidR="00762A77" w:rsidRPr="00227549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7D43122A" w14:textId="77777777" w:rsidR="00762A77" w:rsidRPr="00FD375D" w:rsidRDefault="00762A77" w:rsidP="00762A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62A77" w:rsidRPr="00FD375D" w14:paraId="41B4ACB3" w14:textId="77777777" w:rsidTr="00762A77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291E" w14:textId="77777777" w:rsidR="00762A77" w:rsidRPr="00FD375D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682E3B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242926BD" w14:textId="77777777" w:rsidR="00762A77" w:rsidRPr="006C295D" w:rsidRDefault="00762A77" w:rsidP="00762A77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6C295D">
              <w:rPr>
                <w:rFonts w:asciiTheme="majorHAnsi" w:hAnsiTheme="majorHAnsi" w:cstheme="majorHAnsi"/>
                <w:iCs/>
              </w:rPr>
              <w:t>Zamjena mjesta pribrojnika</w:t>
            </w:r>
          </w:p>
          <w:p w14:paraId="59BFD509" w14:textId="77777777" w:rsidR="00762A77" w:rsidRPr="0034077E" w:rsidRDefault="00762A77" w:rsidP="00762A77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92D6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9EA0C" w14:textId="77777777" w:rsidR="00762A77" w:rsidRPr="00227549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  <w:lang w:eastAsia="hr-HR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19147AB8" w14:textId="77777777" w:rsidR="00762A77" w:rsidRPr="00FD375D" w:rsidRDefault="00762A77" w:rsidP="00762A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62A77" w:rsidRPr="00FD375D" w14:paraId="12DEB245" w14:textId="77777777" w:rsidTr="00762A7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049" w14:textId="77777777" w:rsidR="00762A77" w:rsidRPr="00FD375D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682E3B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2B133185" w14:textId="77777777" w:rsidR="00762A77" w:rsidRPr="0034077E" w:rsidRDefault="00762A77" w:rsidP="00762A77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6C295D">
              <w:rPr>
                <w:rFonts w:asciiTheme="majorHAnsi" w:hAnsiTheme="majorHAnsi" w:cstheme="majorHAnsi"/>
                <w:iCs/>
              </w:rPr>
              <w:t>Oduzimanje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7C5B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7C02" w14:textId="77777777" w:rsidR="00762A77" w:rsidRPr="00227549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17CC4779" w14:textId="77777777" w:rsidR="00762A77" w:rsidRPr="00FD375D" w:rsidRDefault="00762A77" w:rsidP="00762A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62A77" w:rsidRPr="00FD375D" w14:paraId="20E087D9" w14:textId="77777777" w:rsidTr="00762A77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B538" w14:textId="77777777" w:rsidR="00762A77" w:rsidRPr="00FD375D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682E3B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14:paraId="6659E901" w14:textId="77777777" w:rsidR="00762A77" w:rsidRPr="00535D57" w:rsidRDefault="00762A77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C295D">
              <w:rPr>
                <w:rFonts w:asciiTheme="majorHAnsi" w:hAnsiTheme="majorHAnsi" w:cstheme="majorHAnsi"/>
                <w:iCs/>
              </w:rPr>
              <w:t>Oduzimanje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A607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2C23" w14:textId="77777777" w:rsidR="00762A77" w:rsidRPr="00227549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5CCC337F" w14:textId="77777777" w:rsidR="00762A77" w:rsidRPr="00FD375D" w:rsidRDefault="00762A77" w:rsidP="00762A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3"/>
    </w:tbl>
    <w:p w14:paraId="521C3043" w14:textId="1BAE1D0F" w:rsidR="001B110B" w:rsidRDefault="001B110B"/>
    <w:p w14:paraId="62CBEA79" w14:textId="77777777" w:rsidR="006E54A6" w:rsidRDefault="006E54A6" w:rsidP="006E54A6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3EEFEC5" w14:textId="77777777" w:rsidR="006E54A6" w:rsidRDefault="006E54A6" w:rsidP="006E54A6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MJESEČNI   IZVEDBENI KURIKULUM  - PRIRODA I DRUŠTVO</w:t>
      </w:r>
    </w:p>
    <w:p w14:paraId="42B0B690" w14:textId="77777777" w:rsidR="006E54A6" w:rsidRDefault="006E54A6" w:rsidP="006E54A6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STUDENI </w:t>
      </w:r>
      <w:r>
        <w:rPr>
          <w:rFonts w:asciiTheme="majorHAnsi" w:hAnsiTheme="majorHAnsi" w:cstheme="majorHAnsi"/>
          <w:b/>
          <w:bCs/>
        </w:rPr>
        <w:t xml:space="preserve"> ŠK.GOD. 2022. / 2023.  </w:t>
      </w:r>
    </w:p>
    <w:p w14:paraId="10589AD7" w14:textId="77777777" w:rsidR="006E54A6" w:rsidRDefault="006E54A6" w:rsidP="006E54A6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362"/>
        <w:gridCol w:w="993"/>
        <w:gridCol w:w="5386"/>
        <w:gridCol w:w="6657"/>
      </w:tblGrid>
      <w:tr w:rsidR="006E54A6" w14:paraId="567E867A" w14:textId="77777777" w:rsidTr="00E41D0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EC7E" w14:textId="77777777" w:rsidR="006E54A6" w:rsidRDefault="006E54A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7510" w14:textId="77777777" w:rsidR="006E54A6" w:rsidRDefault="006E54A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D81B" w14:textId="77777777" w:rsidR="006E54A6" w:rsidRDefault="006E54A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4FDC" w14:textId="77777777" w:rsidR="006E54A6" w:rsidRDefault="006E54A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92C6" w14:textId="77777777" w:rsidR="006E54A6" w:rsidRDefault="006E54A6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762A77" w14:paraId="6972D14B" w14:textId="77777777" w:rsidTr="00E41D0E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DA46" w14:textId="77777777" w:rsidR="00762A77" w:rsidRDefault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46058" w14:textId="77777777" w:rsidR="00762A77" w:rsidRDefault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Jesen – promjene u prirodi</w:t>
            </w:r>
          </w:p>
          <w:p w14:paraId="6237951B" w14:textId="4AA21A06" w:rsidR="00762A77" w:rsidRDefault="00762A77" w:rsidP="00E3212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94F" w14:textId="1A730C0D" w:rsidR="00762A77" w:rsidRDefault="00762A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9FC6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0D7951FD" w14:textId="77777777" w:rsidR="00762A77" w:rsidRDefault="00762A77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B.1.1. Učenik uspoređuje promjene u prirodi i opisuje važnost brige za prirodu i osobno zdravlje.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</w:p>
          <w:p w14:paraId="024B0F56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</w:t>
            </w:r>
          </w:p>
          <w:p w14:paraId="1498011B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14:paraId="266F1864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D.1.1.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8BEC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2F8F9D2D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338D82EB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56E4345B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0BB96FBD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64004F9E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 Prepoznaje potencijalno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ugrožavajuće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situacije i navodi što treba činiti u slučaju opasnosti.</w:t>
            </w:r>
          </w:p>
          <w:p w14:paraId="7AFB55CF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C.1.4. Razvija nacionalni i kulturni identitet zajedništvom i pripadnošću skupini.</w:t>
            </w:r>
          </w:p>
          <w:p w14:paraId="1717D83E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08CF87B0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1C951127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 Učenik oblikuje i izražava svoje misli i osjećaje</w:t>
            </w:r>
          </w:p>
          <w:p w14:paraId="1DBFD113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 </w:t>
            </w:r>
          </w:p>
          <w:p w14:paraId="62C47974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Prepoznaje svoje mjesto i povezanost s drugima u zajednici.</w:t>
            </w:r>
          </w:p>
          <w:p w14:paraId="26742FC8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 Opisuje raznolikost  u prirodi i razlike među ljudima.</w:t>
            </w:r>
          </w:p>
          <w:p w14:paraId="5259E0ED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 Identificira primjere dobroga odnosa prema prirodi.</w:t>
            </w:r>
          </w:p>
          <w:p w14:paraId="5D16B2B2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 B.1.2. Planira i upravlja aktivnostima.</w:t>
            </w:r>
          </w:p>
          <w:p w14:paraId="4AD24542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7FB7D2B5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4A1B72DF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C.1.1.B Prepoznaje i izbjegava opasnosti kojima je izložen u kućanstvu i okolini</w:t>
            </w:r>
          </w:p>
          <w:p w14:paraId="1A12BE70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5C2097F7" w14:textId="77777777" w:rsidR="00762A77" w:rsidRDefault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762A77" w14:paraId="5B26FF3F" w14:textId="77777777" w:rsidTr="00E41D0E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2008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971" w14:textId="1FB201DB" w:rsidR="00762A77" w:rsidRDefault="00762A77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Jesen - utjecaj na život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3B88" w14:textId="6F5DAF1E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B530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B1C1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1D0E" w14:paraId="66EDB5E2" w14:textId="77777777" w:rsidTr="00E41D0E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EE54" w14:textId="77777777" w:rsidR="00E41D0E" w:rsidRDefault="00E41D0E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5C935" w14:textId="0AFDE88F" w:rsidR="00E41D0E" w:rsidRDefault="00E41D0E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Jesen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D50A" w14:textId="37854083" w:rsidR="00E41D0E" w:rsidRDefault="00E41D0E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C8DC" w14:textId="77777777" w:rsidR="00E41D0E" w:rsidRDefault="00E41D0E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6CCC" w14:textId="77777777" w:rsidR="00E41D0E" w:rsidRDefault="00E41D0E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1D0E" w14:paraId="23D07BB5" w14:textId="77777777" w:rsidTr="00E41D0E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8EE5" w14:textId="77777777" w:rsidR="00E41D0E" w:rsidRDefault="00E41D0E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154" w14:textId="4ADBC723" w:rsidR="00E41D0E" w:rsidRDefault="00E41D0E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A110" w14:textId="28D24B49" w:rsidR="00E41D0E" w:rsidRDefault="00E41D0E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ABB7" w14:textId="77777777" w:rsidR="00E41D0E" w:rsidRDefault="00E41D0E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8192" w14:textId="77777777" w:rsidR="00E41D0E" w:rsidRDefault="00E41D0E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62A77" w14:paraId="796CFA93" w14:textId="77777777" w:rsidTr="00E41D0E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950A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62A5" w14:textId="77777777" w:rsidR="00762A77" w:rsidRDefault="00762A77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Članovi obitelji</w:t>
            </w:r>
          </w:p>
          <w:p w14:paraId="62452EC1" w14:textId="77777777" w:rsidR="00762A77" w:rsidRDefault="00762A77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81A6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877C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14037325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636516C6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38279CF2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14:paraId="62BCC2C8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6ECF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62A77" w14:paraId="5D87AEC1" w14:textId="77777777" w:rsidTr="00E41D0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D183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6F05" w14:textId="77777777" w:rsidR="00762A77" w:rsidRDefault="00762A77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Život u obitelji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0A41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UNS 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27C6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8755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62A77" w14:paraId="4E29EE17" w14:textId="77777777" w:rsidTr="00E41D0E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0B03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5752" w14:textId="77777777" w:rsidR="00762A77" w:rsidRDefault="00762A77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Moj kućni ljubimac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A77A" w14:textId="7948C9B5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C01F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4611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62A77" w14:paraId="70781241" w14:textId="77777777" w:rsidTr="00E41D0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C21F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9F7" w14:textId="7C3F90DD" w:rsidR="00762A77" w:rsidRDefault="00E41D0E" w:rsidP="00762A7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863D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C660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2039" w14:textId="77777777" w:rsidR="00762A77" w:rsidRDefault="00762A77" w:rsidP="00762A77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19D9B19" w14:textId="417C9386" w:rsidR="006E54A6" w:rsidRDefault="006E54A6"/>
    <w:p w14:paraId="243534EC" w14:textId="77777777" w:rsidR="00E41D0E" w:rsidRPr="006F65A1" w:rsidRDefault="00E41D0E" w:rsidP="00E41D0E">
      <w:pPr>
        <w:spacing w:after="0" w:line="25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283C02A0" w14:textId="77777777" w:rsidR="00E41D0E" w:rsidRPr="006F65A1" w:rsidRDefault="00E41D0E" w:rsidP="00E41D0E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6F65A1">
        <w:rPr>
          <w:rFonts w:asciiTheme="majorHAnsi" w:hAnsiTheme="majorHAnsi" w:cstheme="majorHAnsi"/>
          <w:b/>
          <w:bCs/>
        </w:rPr>
        <w:t>MJESEČNI   IZVEDBENI KURIKULUM  -LIKOVNA KULTURA</w:t>
      </w:r>
    </w:p>
    <w:p w14:paraId="213D7324" w14:textId="2958BA39" w:rsidR="00E41D0E" w:rsidRPr="006F65A1" w:rsidRDefault="00E41D0E" w:rsidP="00E41D0E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STUDENI</w:t>
      </w:r>
      <w:r w:rsidRPr="006F65A1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6F65A1">
        <w:rPr>
          <w:rFonts w:asciiTheme="majorHAnsi" w:hAnsiTheme="majorHAnsi" w:cstheme="majorHAnsi"/>
          <w:b/>
          <w:bCs/>
        </w:rPr>
        <w:t xml:space="preserve"> ŠK.GOD. 2022. / 2023.  </w:t>
      </w:r>
    </w:p>
    <w:p w14:paraId="4D76FCB3" w14:textId="77777777" w:rsidR="00E41D0E" w:rsidRPr="006F65A1" w:rsidRDefault="00E41D0E" w:rsidP="00E41D0E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4961"/>
        <w:gridCol w:w="4275"/>
      </w:tblGrid>
      <w:tr w:rsidR="00E41D0E" w:rsidRPr="006F65A1" w14:paraId="25603933" w14:textId="77777777" w:rsidTr="007804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49F3" w14:textId="77777777" w:rsidR="00E41D0E" w:rsidRPr="006F65A1" w:rsidRDefault="00E41D0E" w:rsidP="00761E1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D0D6" w14:textId="77777777" w:rsidR="00E41D0E" w:rsidRPr="006F65A1" w:rsidRDefault="00E41D0E" w:rsidP="00761E14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6F65A1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6840" w14:textId="77777777" w:rsidR="00E41D0E" w:rsidRPr="006F65A1" w:rsidRDefault="00E41D0E" w:rsidP="00761E14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6F65A1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362B" w14:textId="77777777" w:rsidR="00E41D0E" w:rsidRPr="006F65A1" w:rsidRDefault="00E41D0E" w:rsidP="00761E1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DE12" w14:textId="77777777" w:rsidR="00E41D0E" w:rsidRPr="006F65A1" w:rsidRDefault="00E41D0E" w:rsidP="00761E14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6F65A1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7804D3" w:rsidRPr="006F65A1" w14:paraId="4F17FEB8" w14:textId="77777777" w:rsidTr="007804D3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1923" w14:textId="6FF9BD8E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6F65A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F2AE7" w14:textId="77777777" w:rsidR="007804D3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Izvedene boje, crta</w:t>
            </w:r>
          </w:p>
          <w:p w14:paraId="61F45C15" w14:textId="6ACC16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LTS: akvarel, crni flomaster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7D81F2" w14:textId="2B753B6E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Jesenski plodovi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EF0578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OŠ LK A.1.1. Učenik prepoznaje umjetnost kao način komunikacije i odgovara na različite poticaje likovnim izražavanjem.</w:t>
            </w:r>
          </w:p>
          <w:p w14:paraId="37B19D71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 xml:space="preserve">OŠ LK A.1.2. Učenik demonstrira poznavanje osobitosti različitih likovnih materijala i postupaka pri likovnom izražavanju. </w:t>
            </w:r>
          </w:p>
          <w:p w14:paraId="33F1D184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lastRenderedPageBreak/>
              <w:t>OŠ LK B.1.1. Učenik razlikuje likovno i vizualno umjetničko djelo te prepoznaje osobni doživljaj, likovni jezik i tematski sadržaj djela.</w:t>
            </w:r>
          </w:p>
          <w:p w14:paraId="5EFF8A25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39B71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osr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644EE40A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Razvija komunikacijske kompetencije.</w:t>
            </w:r>
          </w:p>
          <w:p w14:paraId="418F30FE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2D57668D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B.1.4. </w:t>
            </w: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Samovrednovanje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/samoprocjena</w:t>
            </w:r>
          </w:p>
          <w:p w14:paraId="0D0606BE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3B3D607E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C.1.1. Vrijednost učenja</w:t>
            </w:r>
          </w:p>
          <w:p w14:paraId="3CABA7D4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Učenik može objasniti vrijednost učenja za svoj život.</w:t>
            </w:r>
          </w:p>
          <w:p w14:paraId="205232A1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Interes</w:t>
            </w:r>
          </w:p>
          <w:p w14:paraId="0C6D1053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</w:tc>
      </w:tr>
      <w:tr w:rsidR="007804D3" w:rsidRPr="006F65A1" w14:paraId="4149B7A0" w14:textId="77777777" w:rsidTr="007804D3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22B5" w14:textId="59EEBF92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46DF9" w14:textId="77777777" w:rsidR="007804D3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1B925E" w14:textId="77777777" w:rsidR="007804D3" w:rsidRPr="00080B38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CB00BA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7E505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7804D3" w:rsidRPr="006F65A1" w14:paraId="0B61AB6C" w14:textId="77777777" w:rsidTr="007804D3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418D" w14:textId="602E5E52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011008" w14:textId="77777777" w:rsidR="007804D3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Plakat, poruka</w:t>
            </w:r>
          </w:p>
          <w:p w14:paraId="24DDA28E" w14:textId="539050D3" w:rsidR="007804D3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LTS:kolaž</w:t>
            </w:r>
            <w:proofErr w:type="spellEnd"/>
            <w:r>
              <w:rPr>
                <w:rFonts w:asciiTheme="majorHAnsi" w:hAnsiTheme="majorHAnsi" w:cstheme="majorHAnsi"/>
              </w:rPr>
              <w:t>: izresci iz novina, flomaster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5B1DD60" w14:textId="1A21EF99" w:rsidR="007804D3" w:rsidRPr="00080B38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Dječja prava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86AA20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9904E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7804D3" w:rsidRPr="006F65A1" w14:paraId="42A540CF" w14:textId="77777777" w:rsidTr="007804D3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56B3" w14:textId="01655A86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3B777" w14:textId="77777777" w:rsidR="007804D3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02310A" w14:textId="77777777" w:rsidR="007804D3" w:rsidRPr="00080B38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201A2F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956D7" w14:textId="77777777" w:rsidR="007804D3" w:rsidRPr="006F65A1" w:rsidRDefault="007804D3" w:rsidP="00E41D0E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6334403D" w14:textId="77777777" w:rsidR="00E41D0E" w:rsidRDefault="00E41D0E"/>
    <w:p w14:paraId="4A9C5E8F" w14:textId="77777777" w:rsidR="00F92537" w:rsidRPr="00F92537" w:rsidRDefault="00F92537" w:rsidP="00F92537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F92537">
        <w:rPr>
          <w:rFonts w:asciiTheme="majorHAnsi" w:hAnsiTheme="majorHAnsi" w:cstheme="majorHAnsi"/>
          <w:b/>
          <w:bCs/>
        </w:rPr>
        <w:t>MJESEČNI   IZVEDBENI KURIKULUM  -GLAZBENA KULTURA</w:t>
      </w:r>
    </w:p>
    <w:p w14:paraId="6BE481F1" w14:textId="77777777" w:rsidR="00F92537" w:rsidRPr="00F92537" w:rsidRDefault="00F92537" w:rsidP="00F92537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F92537">
        <w:rPr>
          <w:rFonts w:asciiTheme="majorHAnsi" w:hAnsiTheme="majorHAnsi" w:cstheme="majorHAnsi"/>
          <w:b/>
          <w:bCs/>
          <w:u w:val="single"/>
        </w:rPr>
        <w:t xml:space="preserve">STUDENI, </w:t>
      </w:r>
      <w:r w:rsidRPr="00F92537">
        <w:rPr>
          <w:rFonts w:asciiTheme="majorHAnsi" w:hAnsiTheme="majorHAnsi" w:cstheme="majorHAnsi"/>
          <w:b/>
          <w:bCs/>
        </w:rPr>
        <w:t xml:space="preserve"> ŠK.GOD. 2022. / 2023.</w:t>
      </w:r>
    </w:p>
    <w:p w14:paraId="3859ED44" w14:textId="77777777" w:rsidR="00F92537" w:rsidRPr="00F92537" w:rsidRDefault="00F92537" w:rsidP="00F92537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39"/>
        <w:gridCol w:w="851"/>
        <w:gridCol w:w="6520"/>
        <w:gridCol w:w="5269"/>
      </w:tblGrid>
      <w:tr w:rsidR="00F92537" w:rsidRPr="00F92537" w14:paraId="1F061C9B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2723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56F6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F92537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EEEA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F92537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4ECB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75AD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F92537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F92537" w:rsidRPr="00F92537" w14:paraId="120544A2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3279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B15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 xml:space="preserve">Kišica </w:t>
            </w:r>
          </w:p>
          <w:p w14:paraId="662E7BA0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 xml:space="preserve">SLUŠANJE: Oh, </w:t>
            </w:r>
            <w:proofErr w:type="spellStart"/>
            <w:r w:rsidRPr="00F92537">
              <w:rPr>
                <w:rFonts w:asciiTheme="majorHAnsi" w:hAnsiTheme="majorHAnsi" w:cstheme="majorHAnsi"/>
              </w:rPr>
              <w:t>When</w:t>
            </w:r>
            <w:proofErr w:type="spellEnd"/>
            <w:r w:rsidRPr="00F92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92537">
              <w:rPr>
                <w:rFonts w:asciiTheme="majorHAnsi" w:hAnsiTheme="majorHAnsi" w:cstheme="majorHAnsi"/>
              </w:rPr>
              <w:t>The</w:t>
            </w:r>
            <w:proofErr w:type="spellEnd"/>
            <w:r w:rsidRPr="00F9253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92537">
              <w:rPr>
                <w:rFonts w:asciiTheme="majorHAnsi" w:hAnsiTheme="majorHAnsi" w:cstheme="majorHAnsi"/>
              </w:rPr>
              <w:t>Saints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8F68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39EF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92537">
              <w:rPr>
                <w:rFonts w:asciiTheme="majorHAnsi" w:hAnsiTheme="majorHAnsi" w:cstheme="majorHAnsi"/>
                <w:sz w:val="18"/>
                <w:szCs w:val="18"/>
              </w:rPr>
              <w:t>OŠ GK A.1.1. Učenik poznaje određeni broj skladbi.</w:t>
            </w:r>
          </w:p>
          <w:p w14:paraId="002E65A9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92537">
              <w:rPr>
                <w:rFonts w:asciiTheme="majorHAnsi" w:hAnsiTheme="majorHAnsi" w:cstheme="majorHAns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0EFEC416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92537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5429A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 </w:t>
            </w:r>
          </w:p>
          <w:p w14:paraId="6AC90882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 </w:t>
            </w:r>
          </w:p>
          <w:p w14:paraId="3D584B3A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7F4ACE67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Prepoznaje i uvažava potrebe i osjećaje drugih. </w:t>
            </w:r>
          </w:p>
          <w:p w14:paraId="73DD398E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08F5EB69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Opisuje kako društvene norme i pravila reguliraju ponašanje i međusobne odnose.</w:t>
            </w:r>
          </w:p>
          <w:p w14:paraId="5D54C122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C.1.3.Pridonosi skupini.</w:t>
            </w:r>
          </w:p>
          <w:p w14:paraId="178212B7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C.1.4.Razvija nacionalni i kulturni identitet zajedništvom i pripadnošću skupini.</w:t>
            </w:r>
          </w:p>
          <w:p w14:paraId="7414B664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</w:t>
            </w:r>
            <w:r w:rsidRPr="00F925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Spontano i kreativno oblikuje i izražava svoje misli i osjećaje pri učenju i rješavanju problema.</w:t>
            </w:r>
          </w:p>
          <w:p w14:paraId="59A61835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Ostvaruje dobru komunikaciju s drugima, uspješno surađuje u različitim situacijama i spreman je zatražiti i ponuditi pomoć.</w:t>
            </w:r>
          </w:p>
          <w:p w14:paraId="53FB8916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</w:t>
            </w:r>
            <w:r w:rsidRPr="00F925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</w:p>
          <w:p w14:paraId="73C6F70B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</w:t>
            </w: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dječnm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pravima u svakodnevnom životu </w:t>
            </w:r>
          </w:p>
          <w:p w14:paraId="330049F9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2D229B5E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 Prepoznaje svoje mjesto i povezanost s drugima u zajednici.</w:t>
            </w:r>
          </w:p>
          <w:p w14:paraId="23AF2AAF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B.1.1.B Prepoznaje i procjenjuje vršnjačke odnose.</w:t>
            </w:r>
          </w:p>
        </w:tc>
      </w:tr>
      <w:tr w:rsidR="00F92537" w:rsidRPr="00F92537" w14:paraId="2D97AC87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225" w14:textId="77777777" w:rsidR="00F92537" w:rsidRPr="00F92537" w:rsidRDefault="00F92537" w:rsidP="00F9253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798" w14:textId="77777777" w:rsidR="00F92537" w:rsidRPr="00F92537" w:rsidRDefault="00F92537" w:rsidP="00F9253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Ja posijah repu</w:t>
            </w:r>
          </w:p>
          <w:p w14:paraId="569A8953" w14:textId="77777777" w:rsidR="00F92537" w:rsidRPr="00F92537" w:rsidRDefault="00F92537" w:rsidP="00F9253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S:R. Schumann: Radostan seljak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31D75" w14:textId="77777777" w:rsidR="00F92537" w:rsidRPr="00F92537" w:rsidRDefault="00F92537" w:rsidP="00F9253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BEFD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92537">
              <w:rPr>
                <w:rFonts w:asciiTheme="majorHAnsi" w:hAnsiTheme="majorHAnsi" w:cstheme="majorHAnsi"/>
                <w:sz w:val="18"/>
                <w:szCs w:val="18"/>
              </w:rPr>
              <w:t>OŠ GK B.1.1. Učenik sudjeluje u zajedničkoj izvedbi glazbe.</w:t>
            </w:r>
          </w:p>
          <w:p w14:paraId="6CF4AD33" w14:textId="77777777" w:rsidR="00F92537" w:rsidRPr="00F92537" w:rsidRDefault="00F92537" w:rsidP="00F92537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92537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  <w:r w:rsidRPr="00F9253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1A57932" w14:textId="77777777" w:rsidR="00F92537" w:rsidRPr="00F92537" w:rsidRDefault="00F92537" w:rsidP="00F92537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92537">
              <w:rPr>
                <w:rFonts w:asciiTheme="majorHAnsi" w:hAnsiTheme="majorHAnsi" w:cstheme="majorHAns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72A89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92537" w:rsidRPr="00F92537" w14:paraId="013D74B7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856B" w14:textId="77777777" w:rsidR="00F92537" w:rsidRPr="00F92537" w:rsidRDefault="00F92537" w:rsidP="00F9253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38F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Mi smo djeca vesela</w:t>
            </w:r>
          </w:p>
          <w:p w14:paraId="4C17DF0C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Improvizacija pokreta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B0FE" w14:textId="77777777" w:rsidR="00F92537" w:rsidRPr="00F92537" w:rsidRDefault="00F92537" w:rsidP="00F9253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CDBF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92537">
              <w:rPr>
                <w:rFonts w:asciiTheme="majorHAnsi" w:hAnsiTheme="majorHAnsi" w:cstheme="majorHAnsi"/>
                <w:sz w:val="18"/>
                <w:szCs w:val="18"/>
              </w:rPr>
              <w:t>OŠ GK B.1.1. Učenik sudjeluje u zajedničkoj izvedbi glazbe.</w:t>
            </w:r>
          </w:p>
          <w:p w14:paraId="2060118C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92537">
              <w:rPr>
                <w:rFonts w:asciiTheme="majorHAnsi" w:hAnsiTheme="majorHAnsi" w:cstheme="majorHAns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F6B0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92537" w:rsidRPr="00F92537" w14:paraId="3776E4C2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3B7E" w14:textId="77777777" w:rsidR="00F92537" w:rsidRPr="00F92537" w:rsidRDefault="00F92537" w:rsidP="00F9253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0E4A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Improviziranje melodijskih i ritamskih cjelina – glazbena kreativnost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1718" w14:textId="77777777" w:rsidR="00F92537" w:rsidRPr="00F92537" w:rsidRDefault="00F92537" w:rsidP="00F9253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CC95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92537">
              <w:rPr>
                <w:rFonts w:asciiTheme="majorHAnsi" w:hAnsiTheme="majorHAnsi" w:cstheme="majorHAns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14:paraId="335E5A4E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92537">
              <w:rPr>
                <w:rFonts w:asciiTheme="majorHAnsi" w:hAnsiTheme="majorHAnsi" w:cstheme="majorHAns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2493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6DA9DACD" w14:textId="283BD1F3" w:rsidR="00555D5C" w:rsidRDefault="00555D5C"/>
    <w:p w14:paraId="0C62253A" w14:textId="77777777" w:rsidR="00555D5C" w:rsidRPr="004B6F9D" w:rsidRDefault="00555D5C" w:rsidP="00555D5C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4B6F9D">
        <w:rPr>
          <w:rFonts w:asciiTheme="majorHAnsi" w:hAnsiTheme="majorHAnsi" w:cstheme="majorHAnsi"/>
          <w:b/>
          <w:bCs/>
        </w:rPr>
        <w:t>MJESEČNI   IZVEDBENI KURIKULUM  - TZK</w:t>
      </w:r>
    </w:p>
    <w:p w14:paraId="2C3AE163" w14:textId="77777777" w:rsidR="00555D5C" w:rsidRPr="004B6F9D" w:rsidRDefault="00555D5C" w:rsidP="00555D5C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4B6F9D">
        <w:rPr>
          <w:rFonts w:asciiTheme="majorHAnsi" w:hAnsiTheme="majorHAnsi" w:cstheme="majorHAnsi"/>
          <w:b/>
          <w:bCs/>
          <w:u w:val="single"/>
        </w:rPr>
        <w:t xml:space="preserve">STUDENI, </w:t>
      </w:r>
      <w:r w:rsidRPr="004B6F9D">
        <w:rPr>
          <w:rFonts w:asciiTheme="majorHAnsi" w:hAnsiTheme="majorHAnsi" w:cstheme="majorHAnsi"/>
          <w:b/>
          <w:bCs/>
        </w:rPr>
        <w:t xml:space="preserve"> ŠK.GOD. 2022. / 2023.</w:t>
      </w:r>
    </w:p>
    <w:p w14:paraId="1E97EE86" w14:textId="77777777" w:rsidR="00555D5C" w:rsidRPr="00555D5C" w:rsidRDefault="00555D5C" w:rsidP="00555D5C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817"/>
        <w:gridCol w:w="2025"/>
        <w:gridCol w:w="5365"/>
        <w:gridCol w:w="4197"/>
      </w:tblGrid>
      <w:tr w:rsidR="00CE2DC9" w:rsidRPr="00555D5C" w14:paraId="594FED26" w14:textId="77777777" w:rsidTr="007414D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75F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55D5C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E64D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5D5C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C2D4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5D5C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439E3B52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55D5C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9FBE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55D5C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0588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55D5C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CE2DC9" w:rsidRPr="00555D5C" w14:paraId="1EDE66DA" w14:textId="77777777" w:rsidTr="007414D4">
        <w:trPr>
          <w:trHeight w:val="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B43A" w14:textId="634CDDC0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bookmarkStart w:id="4" w:name="_Hlk47434498"/>
            <w:r w:rsidRPr="00555D5C">
              <w:rPr>
                <w:rFonts w:asciiTheme="majorHAnsi" w:hAnsiTheme="majorHAnsi" w:cstheme="majorHAnsi"/>
                <w:lang w:val="en-GB"/>
              </w:rPr>
              <w:t>2</w:t>
            </w:r>
            <w:r w:rsidR="007804D3">
              <w:rPr>
                <w:rFonts w:asciiTheme="majorHAnsi" w:hAnsiTheme="majorHAnsi" w:cstheme="majorHAnsi"/>
                <w:lang w:val="en-GB"/>
              </w:rPr>
              <w:t>4</w:t>
            </w:r>
            <w:r w:rsidRPr="00555D5C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CAF" w14:textId="539EF884" w:rsidR="00555D5C" w:rsidRPr="00555D5C" w:rsidRDefault="00CE2DC9" w:rsidP="00555D5C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Bacanje lakših lopti uvis i hvatanje, Odbijanje lakših lopti o tlo, Štafetne igre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E8500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555D5C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49811928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78AEEA4C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555D5C">
              <w:rPr>
                <w:rFonts w:asciiTheme="majorHAnsi" w:hAnsiTheme="majorHAnsi" w:cstheme="majorHAnsi"/>
                <w:b/>
                <w:bCs/>
              </w:rPr>
              <w:lastRenderedPageBreak/>
              <w:t>B: MORFOLOŠKA OBILJEŽJA, MOTORIČKE I FUNKCIONALNE SPOSOBNOSTI</w:t>
            </w:r>
          </w:p>
          <w:p w14:paraId="695F4C7C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8061A06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555D5C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6D211E03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A893E05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555D5C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D1311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OŠ TZK A.1.1. Izvodi prirodne načine gibanja. OŠ TZK A.1.2. Provodi jednostavne motoričke igre.</w:t>
            </w:r>
          </w:p>
          <w:p w14:paraId="6C71576D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B.1.1. Slijedi upute za svrstavanje u prostoru i prema tjelesnoj visini.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3F24C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555D5C">
              <w:rPr>
                <w:rFonts w:asciiTheme="majorHAnsi" w:hAnsiTheme="majorHAnsi" w:cstheme="majorHAnsi"/>
                <w:bCs/>
                <w:lang w:bidi="hr-HR"/>
              </w:rPr>
              <w:t xml:space="preserve"> A.1.1. Ponaša se u skladu s dječjim pravima u svakodnevnom životu.</w:t>
            </w:r>
          </w:p>
          <w:p w14:paraId="0AE337A3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555D5C">
              <w:rPr>
                <w:rFonts w:asciiTheme="majorHAnsi" w:hAnsiTheme="majorHAnsi" w:cstheme="majorHAnsi"/>
                <w:bCs/>
                <w:lang w:bidi="hr-HR"/>
              </w:rPr>
              <w:t xml:space="preserve"> B.1.1. Promiče pravila demokratske zajednice.</w:t>
            </w:r>
          </w:p>
          <w:p w14:paraId="49DA1C84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555D5C">
              <w:rPr>
                <w:rFonts w:asciiTheme="majorHAnsi" w:hAnsiTheme="majorHAnsi" w:cstheme="majorHAnsi"/>
                <w:bCs/>
                <w:lang w:bidi="hr-HR"/>
              </w:rPr>
              <w:t xml:space="preserve"> C.1.2. Promiče solidarnost u školi.</w:t>
            </w:r>
          </w:p>
          <w:p w14:paraId="4F84C58D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</w:rPr>
              <w:lastRenderedPageBreak/>
              <w:t>goo</w:t>
            </w:r>
            <w:proofErr w:type="spellEnd"/>
            <w:r w:rsidRPr="00555D5C">
              <w:rPr>
                <w:rFonts w:asciiTheme="majorHAnsi" w:hAnsiTheme="majorHAnsi" w:cstheme="majorHAnsi"/>
                <w:bCs/>
              </w:rPr>
              <w:t xml:space="preserve"> C.1.3. Promiče kvalitetu života u razredu.</w:t>
            </w:r>
          </w:p>
          <w:p w14:paraId="339B84A5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555D5C">
              <w:rPr>
                <w:rFonts w:asciiTheme="majorHAnsi" w:hAnsiTheme="majorHAnsi" w:cstheme="majorHAnsi"/>
                <w:bCs/>
              </w:rPr>
              <w:t xml:space="preserve"> A.1.1. Razvija sliku o sebi.</w:t>
            </w:r>
          </w:p>
          <w:p w14:paraId="703C8049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555D5C">
              <w:rPr>
                <w:rFonts w:asciiTheme="majorHAnsi" w:hAnsiTheme="majorHAnsi" w:cstheme="majorHAnsi"/>
                <w:bCs/>
              </w:rPr>
              <w:t xml:space="preserve"> A.1.3. Razvija osobne potencijale.</w:t>
            </w:r>
          </w:p>
          <w:p w14:paraId="5C126242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555D5C">
              <w:rPr>
                <w:rFonts w:asciiTheme="majorHAnsi" w:hAnsiTheme="majorHAnsi" w:cstheme="majorHAnsi"/>
                <w:bCs/>
              </w:rPr>
              <w:t xml:space="preserve"> A.1.4. Razvija radne navike.</w:t>
            </w:r>
          </w:p>
          <w:p w14:paraId="485073FD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555D5C">
              <w:rPr>
                <w:rFonts w:asciiTheme="majorHAnsi" w:hAnsiTheme="majorHAnsi" w:cstheme="majorHAnsi"/>
                <w:bCs/>
              </w:rPr>
              <w:t xml:space="preserve"> C.1.3.Pridonosi skupini.</w:t>
            </w:r>
          </w:p>
          <w:p w14:paraId="517E8DF8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555D5C">
              <w:rPr>
                <w:rFonts w:asciiTheme="majorHAnsi" w:hAnsiTheme="majorHAnsi" w:cstheme="majorHAnsi"/>
                <w:bCs/>
              </w:rPr>
              <w:t xml:space="preserve"> A.1.2.     2. Primjena strategija učenja i rješavanje problema</w:t>
            </w:r>
          </w:p>
          <w:p w14:paraId="7F1953DB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555D5C">
              <w:rPr>
                <w:rFonts w:asciiTheme="majorHAnsi" w:hAnsiTheme="majorHAnsi" w:cstheme="majorHAnsi"/>
                <w:bCs/>
              </w:rPr>
              <w:t xml:space="preserve"> B.1.2. Na poticaj i uz pomoć učitelja učenik prati svoje učenje </w:t>
            </w:r>
          </w:p>
          <w:p w14:paraId="09B306ED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  <w:lang w:bidi="hr-HR"/>
              </w:rPr>
              <w:t>uku</w:t>
            </w:r>
            <w:proofErr w:type="spellEnd"/>
            <w:r w:rsidRPr="00555D5C">
              <w:rPr>
                <w:rFonts w:asciiTheme="majorHAnsi" w:hAnsiTheme="majorHAnsi" w:cstheme="majorHAnsi"/>
                <w:bCs/>
                <w:lang w:bidi="hr-HR"/>
              </w:rPr>
              <w:t xml:space="preserve"> C.1.2.    2. Slika o sebi kao učeniku</w:t>
            </w:r>
          </w:p>
          <w:p w14:paraId="341D6A12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555D5C">
              <w:rPr>
                <w:rFonts w:asciiTheme="majorHAnsi" w:hAnsiTheme="majorHAnsi" w:cstheme="majorHAnsi"/>
                <w:bCs/>
                <w:lang w:bidi="hr-HR"/>
              </w:rPr>
              <w:t xml:space="preserve"> A.1.1.B    Opisuje važnost redovite tjelesne aktivnosti za rast i razvoj.</w:t>
            </w:r>
          </w:p>
          <w:p w14:paraId="677B0250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555D5C">
              <w:rPr>
                <w:rFonts w:asciiTheme="majorHAnsi" w:hAnsiTheme="majorHAnsi" w:cstheme="majorHAnsi"/>
                <w:bCs/>
                <w:lang w:bidi="hr-HR"/>
              </w:rPr>
              <w:t xml:space="preserve"> A.1.2.  Razlikuje osnove pravilne od nepravilne prehrane i opisuje važnost tjelesne aktivnosti.</w:t>
            </w:r>
          </w:p>
          <w:p w14:paraId="7514A5BB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555D5C">
              <w:rPr>
                <w:rFonts w:asciiTheme="majorHAnsi" w:hAnsiTheme="majorHAnsi" w:cstheme="majorHAnsi"/>
                <w:bCs/>
                <w:lang w:bidi="hr-HR"/>
              </w:rPr>
              <w:t xml:space="preserve"> A.1.3.  Opisuje načine održavanja i primjenu osobne higijene i higijene okoline.</w:t>
            </w:r>
          </w:p>
          <w:p w14:paraId="3426DBA3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555D5C">
              <w:rPr>
                <w:rFonts w:asciiTheme="majorHAnsi" w:hAnsiTheme="majorHAnsi" w:cstheme="majorHAnsi"/>
                <w:bCs/>
                <w:lang w:bidi="hr-HR"/>
              </w:rPr>
              <w:t xml:space="preserve"> A.2.2.B Primjenjuje pravilnu tjelesnu aktivnost sukladno svojim sposobnostima, afinitetima i zdravstvenom stanju.</w:t>
            </w:r>
          </w:p>
          <w:p w14:paraId="51C4DAD9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555D5C">
              <w:rPr>
                <w:rFonts w:asciiTheme="majorHAnsi" w:hAnsiTheme="majorHAnsi" w:cstheme="majorHAnsi"/>
                <w:bCs/>
                <w:lang w:bidi="hr-HR"/>
              </w:rPr>
              <w:t xml:space="preserve"> B.1.2.B  Razlikuje osnovne emocije i razvija empatiju.</w:t>
            </w:r>
          </w:p>
          <w:p w14:paraId="080CA07C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555D5C">
              <w:rPr>
                <w:rFonts w:asciiTheme="majorHAnsi" w:hAnsiTheme="majorHAnsi" w:cstheme="majorHAnsi"/>
                <w:bCs/>
                <w:lang w:bidi="hr-HR"/>
              </w:rPr>
              <w:t xml:space="preserve"> B.1.3.A Prepoznaje igru kao važnu razvojnu i društvenu aktivnost.</w:t>
            </w:r>
          </w:p>
          <w:p w14:paraId="67756CDE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555D5C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555D5C">
              <w:rPr>
                <w:rFonts w:asciiTheme="majorHAnsi" w:hAnsiTheme="majorHAnsi" w:cstheme="majorHAnsi"/>
                <w:bCs/>
                <w:lang w:bidi="hr-HR"/>
              </w:rPr>
              <w:t xml:space="preserve"> C.1.2.   Opisuje osnovne korake postupanja pri krvarenju iz nosa, pri padovima i površinskim ozljedama</w:t>
            </w:r>
          </w:p>
        </w:tc>
      </w:tr>
      <w:tr w:rsidR="00CE2DC9" w:rsidRPr="00555D5C" w14:paraId="409041AE" w14:textId="77777777" w:rsidTr="007414D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9BE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26.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5980" w14:textId="77228F7A" w:rsidR="00555D5C" w:rsidRPr="00555D5C" w:rsidRDefault="00CE2DC9" w:rsidP="00CE2DC9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CE2DC9">
              <w:rPr>
                <w:rFonts w:asciiTheme="majorHAnsi" w:hAnsiTheme="majorHAnsi" w:cstheme="majorHAnsi"/>
                <w:bCs/>
              </w:rPr>
              <w:t xml:space="preserve">Odbijanje lakših lopti o tlo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Bacanje lakših lopti uvis i hvatanje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Odbijanje lakših lopti o zid i hvatanje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F49A2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A64B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4C6047F0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bookmarkEnd w:id="4"/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4A0F9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E2DC9" w:rsidRPr="00555D5C" w14:paraId="573CCA2A" w14:textId="77777777" w:rsidTr="007414D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8627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lastRenderedPageBreak/>
              <w:t>27.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D1E" w14:textId="2F8AF510" w:rsidR="00555D5C" w:rsidRPr="00555D5C" w:rsidRDefault="00CE2DC9" w:rsidP="00555D5C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CE2DC9">
              <w:rPr>
                <w:rFonts w:asciiTheme="majorHAnsi" w:hAnsiTheme="majorHAnsi" w:cstheme="majorHAnsi"/>
                <w:bCs/>
              </w:rPr>
              <w:t>Odbijanje lakših lopti o tlo , Bacanje lakših lopti uvis i hvatanje, Odbijanje lakših lopti o zid i hvatanje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607EB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A8B20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3BC832C7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   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0C25B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E2DC9" w:rsidRPr="00555D5C" w14:paraId="0F93252F" w14:textId="77777777" w:rsidTr="007414D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46F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28.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4BB" w14:textId="3CCDB259" w:rsidR="00555D5C" w:rsidRPr="00555D5C" w:rsidRDefault="00CE2DC9" w:rsidP="00CE2DC9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CE2DC9">
              <w:rPr>
                <w:rFonts w:asciiTheme="majorHAnsi" w:hAnsiTheme="majorHAnsi" w:cstheme="majorHAnsi"/>
                <w:bCs/>
              </w:rPr>
              <w:t>Slobodno pretrčavanje prepreka do 20 cm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Odbijanje lakših lopti o zid i hvatanje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Elementarne igre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CB50A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1A2B2E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45F768CA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BE87F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E2DC9" w:rsidRPr="00555D5C" w14:paraId="4E0B89D6" w14:textId="77777777" w:rsidTr="007414D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5C6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29.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B29" w14:textId="7290472B" w:rsidR="00555D5C" w:rsidRPr="00555D5C" w:rsidRDefault="00CE2DC9" w:rsidP="00CE2DC9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CE2DC9">
              <w:rPr>
                <w:rFonts w:asciiTheme="majorHAnsi" w:hAnsiTheme="majorHAnsi" w:cstheme="majorHAnsi"/>
                <w:bCs/>
              </w:rPr>
              <w:t>Slobodno pretrčavanje prepreka do 20 cm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Bacanje loptice u cilj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Elementarne igre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25082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675230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43C8AF70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F37C7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E2DC9" w:rsidRPr="00555D5C" w14:paraId="0A4BD265" w14:textId="77777777" w:rsidTr="007414D4">
        <w:trPr>
          <w:trHeight w:val="2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A797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55D5C"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FFC" w14:textId="339C4E7D" w:rsidR="00555D5C" w:rsidRPr="00CE2DC9" w:rsidRDefault="00CE2DC9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color w:val="FF0000"/>
              </w:rPr>
            </w:pPr>
            <w:r w:rsidRPr="00CE2DC9">
              <w:rPr>
                <w:rFonts w:asciiTheme="majorHAnsi" w:hAnsiTheme="majorHAnsi" w:cstheme="majorHAnsi"/>
                <w:bCs/>
              </w:rPr>
              <w:t>Bacanje loptice u cilj</w:t>
            </w:r>
            <w:r w:rsidRPr="00CE2DC9"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Bočno valjanje</w:t>
            </w:r>
            <w:r w:rsidRPr="00CE2DC9"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Slobodno pretrčavanje prepreka do 20 cm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D7E2F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CE7710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32BA7E2D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37874443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C.1.1. Prati motorička postignuća.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295DB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E2DC9" w:rsidRPr="00555D5C" w14:paraId="398210D0" w14:textId="77777777" w:rsidTr="007414D4">
        <w:trPr>
          <w:trHeight w:val="2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C62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55D5C">
              <w:rPr>
                <w:rFonts w:asciiTheme="majorHAnsi" w:hAnsiTheme="majorHAnsi" w:cstheme="majorHAnsi"/>
              </w:rPr>
              <w:t>31.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F9D1" w14:textId="200EACD8" w:rsidR="00555D5C" w:rsidRPr="00CE2DC9" w:rsidRDefault="00CE2DC9" w:rsidP="00CE2DC9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CE2DC9">
              <w:rPr>
                <w:rFonts w:asciiTheme="majorHAnsi" w:hAnsiTheme="majorHAnsi" w:cstheme="majorHAnsi"/>
                <w:bCs/>
              </w:rPr>
              <w:t>Bacanje loptice u cilj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 xml:space="preserve">Bočno valjanje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 xml:space="preserve">Provlačenje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Preskoci preko prepreka do 20 cm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6857D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FFF4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32C6EA90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142175A0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A4766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E2DC9" w:rsidRPr="00555D5C" w14:paraId="6C0B225B" w14:textId="77777777" w:rsidTr="007414D4">
        <w:trPr>
          <w:trHeight w:val="3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BF99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32.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7BA" w14:textId="55B942AC" w:rsidR="00555D5C" w:rsidRPr="00CE2DC9" w:rsidRDefault="00CE2DC9" w:rsidP="00CE2DC9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CE2DC9">
              <w:rPr>
                <w:rFonts w:asciiTheme="majorHAnsi" w:hAnsiTheme="majorHAnsi" w:cstheme="majorHAnsi"/>
                <w:bCs/>
              </w:rPr>
              <w:t>Povaljke</w:t>
            </w:r>
            <w:proofErr w:type="spellEnd"/>
            <w:r w:rsidRPr="00CE2DC9">
              <w:rPr>
                <w:rFonts w:asciiTheme="majorHAnsi" w:hAnsiTheme="majorHAnsi" w:cstheme="majorHAnsi"/>
                <w:bCs/>
              </w:rPr>
              <w:t xml:space="preserve"> u ležanju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 xml:space="preserve">Bočno valjanje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Preskoci preko prepreka do 20 cm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Provlačenje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Elementarne igre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AC790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B39C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gibanja., </w:t>
            </w:r>
          </w:p>
          <w:p w14:paraId="26252869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C1B95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E2DC9" w:rsidRPr="00555D5C" w14:paraId="7D846FBC" w14:textId="77777777" w:rsidTr="007414D4">
        <w:trPr>
          <w:trHeight w:val="3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763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33.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F547" w14:textId="4AAB31F3" w:rsidR="00555D5C" w:rsidRPr="00CE2DC9" w:rsidRDefault="00CE2DC9" w:rsidP="00CE2DC9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CE2DC9">
              <w:rPr>
                <w:rFonts w:asciiTheme="majorHAnsi" w:hAnsiTheme="majorHAnsi" w:cstheme="majorHAnsi"/>
                <w:bCs/>
              </w:rPr>
              <w:t>Bacanje loptice u cilj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 xml:space="preserve">Bočno valjanje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Preskoci preko prepreka do 20 cm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 xml:space="preserve">Provlačenje </w:t>
            </w:r>
            <w:r>
              <w:rPr>
                <w:rFonts w:asciiTheme="majorHAnsi" w:hAnsiTheme="majorHAnsi" w:cstheme="majorHAnsi"/>
                <w:bCs/>
              </w:rPr>
              <w:t xml:space="preserve">, </w:t>
            </w:r>
            <w:r w:rsidRPr="00CE2DC9">
              <w:rPr>
                <w:rFonts w:asciiTheme="majorHAnsi" w:hAnsiTheme="majorHAnsi" w:cstheme="majorHAnsi"/>
                <w:bCs/>
              </w:rPr>
              <w:t>Elementarne igre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78B97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2827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7298233A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518C57B6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D3D6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E2DC9" w:rsidRPr="00555D5C" w14:paraId="40DAA34A" w14:textId="77777777" w:rsidTr="007414D4">
        <w:trPr>
          <w:trHeight w:val="3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BF0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34.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219" w14:textId="69B4869D" w:rsidR="00555D5C" w:rsidRPr="004B6F9D" w:rsidRDefault="00CE2DC9" w:rsidP="00CE2DC9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CE2DC9">
              <w:rPr>
                <w:rFonts w:asciiTheme="majorHAnsi" w:hAnsiTheme="majorHAnsi" w:cstheme="majorHAnsi"/>
                <w:bCs/>
              </w:rPr>
              <w:t>Bacanje loptice u cilj</w:t>
            </w:r>
            <w:r w:rsidR="004B6F9D"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CE2DC9">
              <w:rPr>
                <w:rFonts w:asciiTheme="majorHAnsi" w:hAnsiTheme="majorHAnsi" w:cstheme="majorHAnsi"/>
                <w:bCs/>
              </w:rPr>
              <w:t>Povaljke</w:t>
            </w:r>
            <w:proofErr w:type="spellEnd"/>
            <w:r w:rsidRPr="00CE2DC9">
              <w:rPr>
                <w:rFonts w:asciiTheme="majorHAnsi" w:hAnsiTheme="majorHAnsi" w:cstheme="majorHAnsi"/>
                <w:bCs/>
              </w:rPr>
              <w:t xml:space="preserve"> u ležanju</w:t>
            </w:r>
            <w:r w:rsidR="004B6F9D">
              <w:rPr>
                <w:rFonts w:asciiTheme="majorHAnsi" w:hAnsiTheme="majorHAnsi" w:cstheme="majorHAnsi"/>
                <w:bCs/>
              </w:rPr>
              <w:t xml:space="preserve">, </w:t>
            </w:r>
            <w:r w:rsidRPr="004B6F9D">
              <w:rPr>
                <w:rFonts w:asciiTheme="majorHAnsi" w:hAnsiTheme="majorHAnsi" w:cstheme="majorHAnsi"/>
                <w:bCs/>
              </w:rPr>
              <w:t>Kolut naprijed niz kosinu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24A6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DDA7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7E373857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2779584B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D044B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E2DC9" w:rsidRPr="00555D5C" w14:paraId="7194C45E" w14:textId="77777777" w:rsidTr="007414D4">
        <w:trPr>
          <w:trHeight w:val="3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130B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35.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84F" w14:textId="7F224177" w:rsidR="00555D5C" w:rsidRPr="004B6F9D" w:rsidRDefault="00CE2DC9" w:rsidP="00CE2DC9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CE2DC9">
              <w:rPr>
                <w:rFonts w:asciiTheme="majorHAnsi" w:hAnsiTheme="majorHAnsi" w:cstheme="majorHAnsi"/>
              </w:rPr>
              <w:t>Kolut naprijed niz kosinu</w:t>
            </w:r>
            <w:r w:rsidR="004B6F9D">
              <w:rPr>
                <w:rFonts w:asciiTheme="majorHAnsi" w:hAnsiTheme="majorHAnsi" w:cstheme="majorHAnsi"/>
              </w:rPr>
              <w:t xml:space="preserve">, </w:t>
            </w:r>
            <w:r w:rsidRPr="00CE2DC9">
              <w:rPr>
                <w:rFonts w:asciiTheme="majorHAnsi" w:hAnsiTheme="majorHAnsi" w:cstheme="majorHAnsi"/>
              </w:rPr>
              <w:t xml:space="preserve">Puzanje </w:t>
            </w:r>
            <w:r w:rsidR="004B6F9D">
              <w:rPr>
                <w:rFonts w:asciiTheme="majorHAnsi" w:hAnsiTheme="majorHAnsi" w:cstheme="majorHAnsi"/>
              </w:rPr>
              <w:t xml:space="preserve">, </w:t>
            </w:r>
            <w:r w:rsidRPr="00CE2DC9">
              <w:rPr>
                <w:rFonts w:asciiTheme="majorHAnsi" w:hAnsiTheme="majorHAnsi" w:cstheme="majorHAnsi"/>
              </w:rPr>
              <w:t>Preskoci preko prepreka do 20 cm</w:t>
            </w:r>
            <w:r w:rsidR="004B6F9D">
              <w:rPr>
                <w:rFonts w:asciiTheme="majorHAnsi" w:hAnsiTheme="majorHAnsi" w:cstheme="majorHAnsi"/>
              </w:rPr>
              <w:t xml:space="preserve">, </w:t>
            </w:r>
            <w:r w:rsidRPr="00CE2DC9">
              <w:rPr>
                <w:rFonts w:asciiTheme="majorHAnsi" w:hAnsiTheme="majorHAnsi" w:cstheme="majorHAnsi"/>
              </w:rPr>
              <w:t xml:space="preserve">Bočno valjanje </w:t>
            </w:r>
            <w:r w:rsidR="004B6F9D">
              <w:rPr>
                <w:rFonts w:asciiTheme="majorHAnsi" w:hAnsiTheme="majorHAnsi" w:cstheme="majorHAnsi"/>
              </w:rPr>
              <w:t xml:space="preserve">, </w:t>
            </w:r>
            <w:r w:rsidRPr="004B6F9D">
              <w:rPr>
                <w:rFonts w:asciiTheme="majorHAnsi" w:hAnsiTheme="majorHAnsi" w:cstheme="majorHAnsi"/>
              </w:rPr>
              <w:t>Provlačenje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1253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D9C2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26DBDEFD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B.1.1. Slijedi upute za svrstavanje u prostoru i prema tjelesnoj visini.</w:t>
            </w:r>
          </w:p>
          <w:p w14:paraId="5C065EF5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CF0B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E2DC9" w:rsidRPr="00555D5C" w14:paraId="0904F14B" w14:textId="77777777" w:rsidTr="007414D4">
        <w:trPr>
          <w:trHeight w:val="3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2F39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36.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311" w14:textId="70F7DA18" w:rsidR="00555D5C" w:rsidRPr="004B6F9D" w:rsidRDefault="00CE2DC9" w:rsidP="00CE2DC9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CE2DC9">
              <w:rPr>
                <w:rFonts w:asciiTheme="majorHAnsi" w:hAnsiTheme="majorHAnsi" w:cstheme="majorHAnsi"/>
              </w:rPr>
              <w:t>Kolut naprijed niz kosinu</w:t>
            </w:r>
            <w:r w:rsidR="004B6F9D">
              <w:rPr>
                <w:rFonts w:asciiTheme="majorHAnsi" w:hAnsiTheme="majorHAnsi" w:cstheme="majorHAnsi"/>
              </w:rPr>
              <w:t xml:space="preserve">, </w:t>
            </w:r>
            <w:r w:rsidRPr="00CE2DC9">
              <w:rPr>
                <w:rFonts w:asciiTheme="majorHAnsi" w:hAnsiTheme="majorHAnsi" w:cstheme="majorHAnsi"/>
              </w:rPr>
              <w:t>Hodanje po uskoj površini</w:t>
            </w:r>
            <w:r w:rsidR="004B6F9D">
              <w:rPr>
                <w:rFonts w:asciiTheme="majorHAnsi" w:hAnsiTheme="majorHAnsi" w:cstheme="majorHAnsi"/>
              </w:rPr>
              <w:t xml:space="preserve">, </w:t>
            </w:r>
            <w:r w:rsidRPr="00CE2DC9">
              <w:rPr>
                <w:rFonts w:asciiTheme="majorHAnsi" w:hAnsiTheme="majorHAnsi" w:cstheme="majorHAnsi"/>
              </w:rPr>
              <w:t>Puzanje</w:t>
            </w:r>
            <w:r w:rsidR="004B6F9D">
              <w:rPr>
                <w:rFonts w:asciiTheme="majorHAnsi" w:hAnsiTheme="majorHAnsi" w:cstheme="majorHAnsi"/>
              </w:rPr>
              <w:t xml:space="preserve">, </w:t>
            </w:r>
            <w:r w:rsidRPr="00CE2DC9">
              <w:rPr>
                <w:rFonts w:asciiTheme="majorHAnsi" w:hAnsiTheme="majorHAnsi" w:cstheme="majorHAnsi"/>
              </w:rPr>
              <w:t xml:space="preserve">Preskoci preko prepreka do 20 cm </w:t>
            </w:r>
            <w:r w:rsidR="004B6F9D">
              <w:rPr>
                <w:rFonts w:asciiTheme="majorHAnsi" w:hAnsiTheme="majorHAnsi" w:cstheme="majorHAnsi"/>
              </w:rPr>
              <w:t>, P</w:t>
            </w:r>
            <w:r w:rsidRPr="004B6F9D">
              <w:rPr>
                <w:rFonts w:asciiTheme="majorHAnsi" w:hAnsiTheme="majorHAnsi" w:cstheme="majorHAnsi"/>
              </w:rPr>
              <w:t>rovlačenje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DFB9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66B1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591F6DC4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25C2CD66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55D5C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89B0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1DA9813F" w14:textId="77777777" w:rsidR="00555D5C" w:rsidRPr="00555D5C" w:rsidRDefault="00555D5C" w:rsidP="00555D5C">
      <w:pPr>
        <w:spacing w:after="0" w:line="256" w:lineRule="auto"/>
        <w:rPr>
          <w:rFonts w:asciiTheme="majorHAnsi" w:hAnsiTheme="majorHAnsi" w:cstheme="majorHAnsi"/>
        </w:rPr>
      </w:pPr>
    </w:p>
    <w:p w14:paraId="0AD00DCE" w14:textId="77777777" w:rsidR="00555D5C" w:rsidRPr="00555D5C" w:rsidRDefault="00555D5C" w:rsidP="00555D5C">
      <w:pPr>
        <w:spacing w:after="0" w:line="256" w:lineRule="auto"/>
        <w:rPr>
          <w:rFonts w:asciiTheme="majorHAnsi" w:hAnsiTheme="majorHAnsi" w:cstheme="majorHAnsi"/>
        </w:rPr>
      </w:pP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  <w:t>Planirala: Suzana Baksa</w:t>
      </w:r>
    </w:p>
    <w:p w14:paraId="19F22B46" w14:textId="77777777" w:rsidR="00555D5C" w:rsidRDefault="00555D5C"/>
    <w:sectPr w:rsidR="00555D5C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53700"/>
    <w:rsid w:val="00084927"/>
    <w:rsid w:val="001022B5"/>
    <w:rsid w:val="00103D6E"/>
    <w:rsid w:val="001B110B"/>
    <w:rsid w:val="002032CE"/>
    <w:rsid w:val="00215E4A"/>
    <w:rsid w:val="002A4D36"/>
    <w:rsid w:val="0032612C"/>
    <w:rsid w:val="003A3DD8"/>
    <w:rsid w:val="003E3098"/>
    <w:rsid w:val="004439D9"/>
    <w:rsid w:val="004B6F9D"/>
    <w:rsid w:val="00525D4F"/>
    <w:rsid w:val="00535D57"/>
    <w:rsid w:val="005369D3"/>
    <w:rsid w:val="00555D5C"/>
    <w:rsid w:val="00645049"/>
    <w:rsid w:val="0067185F"/>
    <w:rsid w:val="00690F12"/>
    <w:rsid w:val="006E54A6"/>
    <w:rsid w:val="00730EAB"/>
    <w:rsid w:val="00762A77"/>
    <w:rsid w:val="007804D3"/>
    <w:rsid w:val="00827780"/>
    <w:rsid w:val="00830A32"/>
    <w:rsid w:val="008F13E8"/>
    <w:rsid w:val="0091710A"/>
    <w:rsid w:val="009C4142"/>
    <w:rsid w:val="009D519B"/>
    <w:rsid w:val="009E2B3B"/>
    <w:rsid w:val="009E2D93"/>
    <w:rsid w:val="00B64BAC"/>
    <w:rsid w:val="00B76D9A"/>
    <w:rsid w:val="00B938E7"/>
    <w:rsid w:val="00BB72BB"/>
    <w:rsid w:val="00BF1101"/>
    <w:rsid w:val="00C0559C"/>
    <w:rsid w:val="00C0692E"/>
    <w:rsid w:val="00C3283C"/>
    <w:rsid w:val="00C46283"/>
    <w:rsid w:val="00C96FA1"/>
    <w:rsid w:val="00CE2DC9"/>
    <w:rsid w:val="00CF1DD6"/>
    <w:rsid w:val="00CF734E"/>
    <w:rsid w:val="00DA47D4"/>
    <w:rsid w:val="00DE5122"/>
    <w:rsid w:val="00E00FF8"/>
    <w:rsid w:val="00E309C4"/>
    <w:rsid w:val="00E41D0E"/>
    <w:rsid w:val="00E82AAE"/>
    <w:rsid w:val="00E82BA3"/>
    <w:rsid w:val="00F1421C"/>
    <w:rsid w:val="00F24FD5"/>
    <w:rsid w:val="00F81589"/>
    <w:rsid w:val="00F92537"/>
    <w:rsid w:val="00FD375D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11</cp:revision>
  <dcterms:created xsi:type="dcterms:W3CDTF">2022-07-14T09:22:00Z</dcterms:created>
  <dcterms:modified xsi:type="dcterms:W3CDTF">2022-10-14T05:29:00Z</dcterms:modified>
</cp:coreProperties>
</file>